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331B0E" w:rsidRDefault="00331B0E" w:rsidP="00331B0E">
      <w:pPr>
        <w:pStyle w:val="a5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</w:rPr>
        <w:drawing>
          <wp:inline distT="0" distB="0" distL="0" distR="0" wp14:anchorId="432F6C16" wp14:editId="0D526B6D">
            <wp:extent cx="501015" cy="612140"/>
            <wp:effectExtent l="19050" t="0" r="0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B0E" w:rsidRDefault="00331B0E" w:rsidP="00331B0E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331B0E" w:rsidRDefault="00331B0E" w:rsidP="00331B0E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МУНИЦИПАЛЬНОЕ БЮДЖЕТНОЕ ОБЩЕОБРАЗОВАТЕЛЬНОЕ  УЧРЕЖДЕНИЕ  </w:t>
      </w:r>
    </w:p>
    <w:p w:rsidR="00331B0E" w:rsidRDefault="00331B0E" w:rsidP="00331B0E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«ШКОЛ</w:t>
      </w:r>
      <w:proofErr w:type="gramStart"/>
      <w:r>
        <w:rPr>
          <w:rFonts w:ascii="Bookman Old Style" w:hAnsi="Bookman Old Style"/>
          <w:b/>
        </w:rPr>
        <w:t>А-</w:t>
      </w:r>
      <w:proofErr w:type="gramEnd"/>
      <w:r>
        <w:rPr>
          <w:rFonts w:ascii="Bookman Old Style" w:hAnsi="Bookman Old Style"/>
          <w:b/>
        </w:rPr>
        <w:t xml:space="preserve"> ИНТЕРНАТ ОСНОВНОГО ОБЩЕГО ОБРАЗОВАНИЯ С.ОМОЛОН БИЛИБИНСКОГО МУНИЦИПАЛЬНОГО РАЙОНА</w:t>
      </w:r>
    </w:p>
    <w:p w:rsidR="00331B0E" w:rsidRDefault="00331B0E" w:rsidP="00331B0E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ЧУКОТСКОГО АВТОНОМНОГО ОКРУГА»</w:t>
      </w: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8817C4" w:rsidRPr="00331B0E" w:rsidRDefault="008817C4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331B0E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Диагностика педагогического процесса</w:t>
      </w:r>
    </w:p>
    <w:p w:rsidR="008817C4" w:rsidRPr="00331B0E" w:rsidRDefault="008817C4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331B0E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в подготовительной к школе группе  (с </w:t>
      </w:r>
      <w:r w:rsidRPr="00331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331B0E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до </w:t>
      </w:r>
      <w:r w:rsidRPr="00331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31B0E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лет)</w:t>
      </w:r>
    </w:p>
    <w:p w:rsidR="003B592E" w:rsidRDefault="003B592E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1B0DFD" w:rsidRPr="00EA46C5" w:rsidRDefault="001B0DFD" w:rsidP="001B0D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EA46C5">
        <w:rPr>
          <w:rFonts w:ascii="Times New Roman" w:hAnsi="Times New Roman" w:cs="Times New Roman"/>
          <w:sz w:val="28"/>
          <w:szCs w:val="28"/>
        </w:rPr>
        <w:t>Ф.И.О. педагогов:</w:t>
      </w:r>
    </w:p>
    <w:p w:rsidR="001B0DFD" w:rsidRPr="00EA46C5" w:rsidRDefault="001B0DFD" w:rsidP="001B0DFD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right"/>
        <w:rPr>
          <w:rFonts w:ascii="Georgia" w:hAnsi="Georgia"/>
          <w:b w:val="0"/>
          <w:sz w:val="28"/>
          <w:szCs w:val="28"/>
        </w:rPr>
      </w:pPr>
      <w:r w:rsidRPr="00EA46C5">
        <w:rPr>
          <w:b w:val="0"/>
          <w:sz w:val="28"/>
          <w:szCs w:val="28"/>
        </w:rPr>
        <w:t xml:space="preserve">                                                                                     Дата заполнения:</w:t>
      </w: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C51981" w:rsidRDefault="00C51981" w:rsidP="008817C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DB7BF9" w:rsidRPr="003B592E" w:rsidRDefault="00DB7BF9" w:rsidP="003B592E">
      <w:pPr>
        <w:widowControl w:val="0"/>
        <w:spacing w:after="0"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3B592E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3B592E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3B592E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3B592E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3B592E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3B592E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3B592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С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</w:t>
      </w:r>
      <w:r w:rsidRPr="003B592E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r w:rsidRPr="003B592E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Ь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НО-КОММУНИКАТ</w:t>
      </w:r>
      <w:r w:rsidRPr="003B592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И</w:t>
      </w:r>
      <w:r w:rsidRPr="003B592E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3B592E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О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 РА</w:t>
      </w:r>
      <w:r w:rsidRPr="003B592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3B592E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3B592E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3B592E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</w:rPr>
        <w:t>Е</w:t>
      </w:r>
      <w:r w:rsidRPr="003B592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161"/>
        <w:gridCol w:w="567"/>
        <w:gridCol w:w="567"/>
        <w:gridCol w:w="567"/>
        <w:gridCol w:w="567"/>
        <w:gridCol w:w="567"/>
        <w:gridCol w:w="611"/>
        <w:gridCol w:w="525"/>
        <w:gridCol w:w="567"/>
        <w:gridCol w:w="556"/>
        <w:gridCol w:w="437"/>
        <w:gridCol w:w="42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72"/>
        <w:gridCol w:w="667"/>
        <w:gridCol w:w="672"/>
      </w:tblGrid>
      <w:tr w:rsidR="004B2CA1" w:rsidTr="005320D6">
        <w:trPr>
          <w:cantSplit/>
          <w:trHeight w:hRule="exact" w:val="605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B2CA1" w:rsidRPr="00CB0E94" w:rsidRDefault="005320D6" w:rsidP="00CA774F">
            <w:pPr>
              <w:spacing w:line="240" w:lineRule="exact"/>
              <w:rPr>
                <w:b/>
                <w:sz w:val="20"/>
                <w:szCs w:val="20"/>
              </w:rPr>
            </w:pP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after="61"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B1937" w:rsidRPr="00CB0E94" w:rsidRDefault="00FB1937" w:rsidP="00CA774F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B2CA1" w:rsidRPr="00CB0E94" w:rsidRDefault="005320D6" w:rsidP="00CA774F">
            <w:pPr>
              <w:spacing w:line="240" w:lineRule="exact"/>
              <w:rPr>
                <w:b/>
                <w:sz w:val="20"/>
                <w:szCs w:val="20"/>
              </w:rPr>
            </w:pP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spacing w:after="97" w:line="240" w:lineRule="exact"/>
              <w:rPr>
                <w:b/>
                <w:sz w:val="20"/>
                <w:szCs w:val="20"/>
              </w:rPr>
            </w:pPr>
          </w:p>
          <w:p w:rsidR="004B2CA1" w:rsidRPr="00CB0E94" w:rsidRDefault="004B2CA1" w:rsidP="00CA774F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CA1" w:rsidRPr="004947F0" w:rsidRDefault="004B2CA1" w:rsidP="004B2C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7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Социальные отношения</w:t>
            </w:r>
          </w:p>
          <w:p w:rsidR="004B2CA1" w:rsidRPr="004B2CA1" w:rsidRDefault="004B2CA1" w:rsidP="00CA774F">
            <w:pPr>
              <w:widowControl w:val="0"/>
              <w:spacing w:before="109" w:line="246" w:lineRule="auto"/>
              <w:ind w:left="112" w:righ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CA1" w:rsidRPr="00E36B97" w:rsidRDefault="004B2CA1" w:rsidP="004B2C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</w:pP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анственности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патриотизма</w:t>
            </w:r>
          </w:p>
          <w:p w:rsidR="004B2CA1" w:rsidRDefault="004B2CA1" w:rsidP="004B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2CA1" w:rsidRDefault="004B2CA1" w:rsidP="004B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B2C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B2CA1" w:rsidRDefault="004B2CA1" w:rsidP="004B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2CA1" w:rsidRPr="004B2CA1" w:rsidRDefault="004B2CA1" w:rsidP="004B2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u w:val="single"/>
                <w:lang w:eastAsia="ru-RU"/>
              </w:rPr>
            </w:pPr>
          </w:p>
          <w:p w:rsidR="004B2CA1" w:rsidRPr="004B2CA1" w:rsidRDefault="004B2CA1" w:rsidP="00CA774F">
            <w:pPr>
              <w:widowControl w:val="0"/>
              <w:spacing w:before="109" w:line="246" w:lineRule="auto"/>
              <w:ind w:left="57"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2CA1" w:rsidRPr="005125AC" w:rsidRDefault="004B2CA1" w:rsidP="004B2CA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25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Трудовое воспитание</w:t>
            </w:r>
          </w:p>
          <w:p w:rsidR="004B2CA1" w:rsidRPr="004B2CA1" w:rsidRDefault="004B2CA1" w:rsidP="00CA774F">
            <w:pPr>
              <w:widowControl w:val="0"/>
              <w:spacing w:before="109" w:line="246" w:lineRule="auto"/>
              <w:ind w:left="57" w:right="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B2CA1" w:rsidRPr="004B2CA1" w:rsidRDefault="004B2CA1" w:rsidP="004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B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Формирования основ безопасного поведения</w:t>
            </w:r>
          </w:p>
          <w:p w:rsidR="004B2CA1" w:rsidRDefault="004B2C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B2CA1" w:rsidRPr="004B2CA1" w:rsidRDefault="004B2CA1" w:rsidP="00CA774F">
            <w:pPr>
              <w:widowControl w:val="0"/>
              <w:spacing w:before="109" w:line="246" w:lineRule="auto"/>
              <w:ind w:left="57"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D79" w:rsidRPr="00D77C98" w:rsidRDefault="00200D79" w:rsidP="00200D79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C98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ребенку  (среднее значение)</w:t>
            </w:r>
          </w:p>
          <w:p w:rsidR="004B2CA1" w:rsidRPr="00FF3F77" w:rsidRDefault="004B2CA1" w:rsidP="00E42965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CDD" w:rsidTr="00A61CDD">
        <w:trPr>
          <w:cantSplit/>
          <w:trHeight w:hRule="exact" w:val="4032"/>
        </w:trPr>
        <w:tc>
          <w:tcPr>
            <w:tcW w:w="674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4B2CA1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4B2CA1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spacing w:before="111" w:after="0" w:line="246" w:lineRule="auto"/>
              <w:ind w:left="57" w:right="5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дает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равила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у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равляет 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эмо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ями, по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влия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э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состояние окружающ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spacing w:before="109" w:after="0" w:line="246" w:lineRule="auto"/>
              <w:ind w:left="57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беско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фликтному обще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модейств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игре, у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друж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казыв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льз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в 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 вежливые слова</w:t>
            </w:r>
          </w:p>
        </w:tc>
        <w:tc>
          <w:tcPr>
            <w:tcW w:w="1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spacing w:before="109" w:after="0" w:line="246" w:lineRule="auto"/>
              <w:ind w:left="112" w:righ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Уважи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относи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 себе, име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чув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ства;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оддерживает увер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могу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!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от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свое 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0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A61CDD" w:rsidRPr="004B2CA1" w:rsidRDefault="00A61CDD" w:rsidP="004B2CA1">
            <w:pPr>
              <w:widowControl w:val="0"/>
              <w:spacing w:before="109" w:after="0" w:line="246" w:lineRule="auto"/>
              <w:ind w:left="112" w:righ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родств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ях, 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аимоот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 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дей, мужских 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ч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твах,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 повед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муж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870FA8" w:rsidRDefault="00A61CDD" w:rsidP="004B2CA1">
            <w:pPr>
              <w:widowControl w:val="0"/>
              <w:spacing w:before="109" w:after="0" w:line="246" w:lineRule="auto"/>
              <w:ind w:left="57" w:right="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FA8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государственных праздниках и проявляет интерес к событиям,</w:t>
            </w:r>
            <w:r w:rsidRPr="00870FA8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870FA8">
              <w:rPr>
                <w:rFonts w:ascii="Times New Roman" w:hAnsi="Times New Roman" w:cs="Times New Roman"/>
                <w:sz w:val="20"/>
                <w:szCs w:val="20"/>
              </w:rPr>
              <w:t>происходящим в стране.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A61CDD" w:rsidRPr="00870FA8" w:rsidRDefault="00A61CDD" w:rsidP="00870FA8">
            <w:pPr>
              <w:widowControl w:val="0"/>
              <w:spacing w:after="0" w:line="246" w:lineRule="auto"/>
              <w:ind w:left="57" w:right="7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870FA8">
              <w:rPr>
                <w:rFonts w:asciiTheme="majorHAnsi" w:hAnsiTheme="majorHAnsi"/>
                <w:sz w:val="20"/>
                <w:szCs w:val="20"/>
              </w:rPr>
              <w:t>Проявляет интерес  к населенному пункту, в котором живет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A61CDD" w:rsidRPr="00870FA8" w:rsidRDefault="00A61CDD" w:rsidP="00A61CDD">
            <w:pPr>
              <w:widowControl w:val="0"/>
              <w:spacing w:after="0" w:line="246" w:lineRule="auto"/>
              <w:ind w:left="113" w:right="77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61CDD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  <w:r w:rsidRPr="00A61C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61CDD">
              <w:rPr>
                <w:rFonts w:ascii="Times New Roman" w:hAnsi="Times New Roman" w:cs="Times New Roman"/>
                <w:sz w:val="20"/>
                <w:szCs w:val="20"/>
              </w:rPr>
              <w:t>патриотические</w:t>
            </w:r>
            <w:r w:rsidRPr="00A61C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61C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1C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61CDD">
              <w:rPr>
                <w:rFonts w:ascii="Times New Roman" w:hAnsi="Times New Roman" w:cs="Times New Roman"/>
                <w:sz w:val="20"/>
                <w:szCs w:val="20"/>
              </w:rPr>
              <w:t>интернациональные</w:t>
            </w:r>
            <w:r w:rsidRPr="00A61CD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61CDD">
              <w:rPr>
                <w:rFonts w:ascii="Times New Roman" w:hAnsi="Times New Roman" w:cs="Times New Roman"/>
                <w:sz w:val="20"/>
                <w:szCs w:val="20"/>
              </w:rPr>
              <w:t>чувства, уважительное отношение к Родине, к   представителям разных национальностей,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 их культуре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tabs>
                <w:tab w:val="left" w:pos="1017"/>
                <w:tab w:val="left" w:pos="1725"/>
                <w:tab w:val="left" w:pos="2539"/>
              </w:tabs>
              <w:spacing w:before="111" w:after="0" w:line="246" w:lineRule="auto"/>
              <w:ind w:left="57" w:right="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сиях и труде взрослых, о про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работы род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елей, стреми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бер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чь резул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 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оего и чужого труда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spacing w:before="111" w:after="0" w:line="246" w:lineRule="auto"/>
              <w:ind w:left="57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авит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деятел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ости, 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ределя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т,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6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65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рует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spacing w:before="109" w:after="0" w:line="246" w:lineRule="auto"/>
              <w:ind w:left="57" w:right="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56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56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57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си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уац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дома,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роде, стар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асного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оведен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общения с люд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10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4B2CA1" w:rsidRDefault="00A61CDD" w:rsidP="004B2CA1">
            <w:pPr>
              <w:widowControl w:val="0"/>
              <w:spacing w:before="109" w:after="0" w:line="246" w:lineRule="auto"/>
              <w:ind w:left="57" w:righ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дв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орые дорож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соблюд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туру 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 тра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4B2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3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61CDD" w:rsidRPr="00FF3F77" w:rsidRDefault="00A61CDD" w:rsidP="004B2CA1">
            <w:pPr>
              <w:widowControl w:val="0"/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CDD" w:rsidTr="00A61CDD">
        <w:trPr>
          <w:cantSplit/>
          <w:trHeight w:hRule="exact" w:val="503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CA774F"/>
        </w:tc>
        <w:tc>
          <w:tcPr>
            <w:tcW w:w="21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7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Pr="00FF3F77" w:rsidRDefault="00A61CDD" w:rsidP="002B7EA5">
            <w:pPr>
              <w:widowControl w:val="0"/>
              <w:spacing w:before="1" w:line="240" w:lineRule="auto"/>
              <w:ind w:left="17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Pr="00FF3F77" w:rsidRDefault="00A61CDD" w:rsidP="002B7EA5">
            <w:pPr>
              <w:widowControl w:val="0"/>
              <w:spacing w:before="1" w:line="240" w:lineRule="auto"/>
              <w:ind w:left="1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Pr="00FF3F77" w:rsidRDefault="00A61CDD" w:rsidP="00870FA8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Pr="00FF3F77" w:rsidRDefault="00A61CDD" w:rsidP="00A61CD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Pr="00FF3F77" w:rsidRDefault="00A61CDD" w:rsidP="00A61CD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Pr="00FF3F77" w:rsidRDefault="00A61CDD" w:rsidP="00CA774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FF3F77" w:rsidRDefault="00A61CDD" w:rsidP="00CA774F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A61CDD" w:rsidTr="00A61CDD">
        <w:trPr>
          <w:cantSplit/>
          <w:trHeight w:hRule="exact" w:val="31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AC6F38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9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8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7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82DD1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8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82DD1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79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187225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82DD1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8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187225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82DD1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A1B93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187225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E82DD1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7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AC6F38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187225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A61CDD" w:rsidTr="00A61CDD">
        <w:trPr>
          <w:cantSplit/>
          <w:trHeight w:hRule="exact" w:val="28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3B592E" w:rsidRDefault="00A61CDD" w:rsidP="003B592E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AC6F38" w:rsidRDefault="00A61CDD" w:rsidP="003B592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7163BA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Pr="00187225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CDD" w:rsidRDefault="00A61CDD" w:rsidP="003B592E">
            <w:pPr>
              <w:spacing w:line="240" w:lineRule="auto"/>
            </w:pPr>
          </w:p>
        </w:tc>
      </w:tr>
      <w:tr w:rsidR="00FF3F77" w:rsidTr="00CA774F">
        <w:trPr>
          <w:cantSplit/>
          <w:trHeight w:hRule="exact" w:val="304"/>
        </w:trPr>
        <w:tc>
          <w:tcPr>
            <w:tcW w:w="14651" w:type="dxa"/>
            <w:gridSpan w:val="2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77" w:rsidRPr="0084198F" w:rsidRDefault="00FF3F77" w:rsidP="00A45745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77" w:rsidRDefault="00FF3F77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77" w:rsidRDefault="00FF3F77" w:rsidP="00CA774F"/>
        </w:tc>
      </w:tr>
    </w:tbl>
    <w:p w:rsidR="00847EDF" w:rsidRDefault="00847EDF" w:rsidP="00DC7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A6D" w:rsidRPr="00CB0E94" w:rsidRDefault="0078603D" w:rsidP="00DC7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B0E94">
        <w:rPr>
          <w:rFonts w:ascii="Times New Roman" w:eastAsia="Times New Roman" w:hAnsi="Times New Roman" w:cs="Times New Roman"/>
        </w:rPr>
        <w:t xml:space="preserve">     </w:t>
      </w:r>
      <w:r w:rsidR="00DC7A6D" w:rsidRPr="00CB0E94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 w:rsidR="00194B39" w:rsidRPr="00CB0E94">
        <w:rPr>
          <w:rFonts w:ascii="Times New Roman" w:eastAsia="Times New Roman" w:hAnsi="Times New Roman" w:cs="Times New Roman"/>
        </w:rPr>
        <w:t>.</w:t>
      </w:r>
    </w:p>
    <w:p w:rsidR="00DC7A6D" w:rsidRPr="00CB0E94" w:rsidRDefault="00BF5B77" w:rsidP="0078603D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CB0E94">
        <w:rPr>
          <w:rFonts w:ascii="Times New Roman" w:eastAsia="Times New Roman" w:hAnsi="Times New Roman" w:cs="Times New Roman"/>
        </w:rPr>
        <w:t xml:space="preserve">2 </w:t>
      </w:r>
      <w:r w:rsidR="00DC7A6D" w:rsidRPr="00CB0E94">
        <w:rPr>
          <w:rFonts w:ascii="Times New Roman" w:eastAsia="Times New Roman" w:hAnsi="Times New Roman" w:cs="Times New Roman"/>
        </w:rPr>
        <w:t>балла - отдельные компоненты не развиты, требуется корректирующая работа педагога</w:t>
      </w:r>
      <w:r w:rsidR="00194B39" w:rsidRPr="00CB0E94">
        <w:rPr>
          <w:rFonts w:ascii="Times New Roman" w:eastAsia="Times New Roman" w:hAnsi="Times New Roman" w:cs="Times New Roman"/>
        </w:rPr>
        <w:t>.</w:t>
      </w:r>
    </w:p>
    <w:p w:rsidR="00DC7A6D" w:rsidRPr="00CB0E94" w:rsidRDefault="00DC7A6D" w:rsidP="0078603D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CB0E94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 w:rsidR="00194B39" w:rsidRPr="00CB0E94">
        <w:rPr>
          <w:rFonts w:ascii="Times New Roman" w:eastAsia="Times New Roman" w:hAnsi="Times New Roman" w:cs="Times New Roman"/>
        </w:rPr>
        <w:t>.</w:t>
      </w:r>
    </w:p>
    <w:p w:rsidR="00DC7A6D" w:rsidRPr="00CB0E94" w:rsidRDefault="00DC7A6D" w:rsidP="0078603D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CB0E94">
        <w:rPr>
          <w:rFonts w:ascii="Times New Roman" w:eastAsia="Times New Roman" w:hAnsi="Times New Roman" w:cs="Times New Roman"/>
        </w:rPr>
        <w:t>4 балла - уровень развития выше среднего</w:t>
      </w:r>
      <w:r w:rsidR="00194B39" w:rsidRPr="00CB0E94">
        <w:rPr>
          <w:rFonts w:ascii="Times New Roman" w:eastAsia="Times New Roman" w:hAnsi="Times New Roman" w:cs="Times New Roman"/>
        </w:rPr>
        <w:t>.</w:t>
      </w:r>
      <w:r w:rsidRPr="00CB0E94">
        <w:rPr>
          <w:rFonts w:ascii="Times New Roman" w:eastAsia="Times New Roman" w:hAnsi="Times New Roman" w:cs="Times New Roman"/>
        </w:rPr>
        <w:t xml:space="preserve"> </w:t>
      </w:r>
    </w:p>
    <w:p w:rsidR="00DC7A6D" w:rsidRPr="00CB0E94" w:rsidRDefault="00DC7A6D" w:rsidP="0078603D">
      <w:pPr>
        <w:widowControl w:val="0"/>
        <w:tabs>
          <w:tab w:val="left" w:pos="5870"/>
        </w:tabs>
        <w:autoSpaceDE w:val="0"/>
        <w:autoSpaceDN w:val="0"/>
        <w:spacing w:after="0" w:line="227" w:lineRule="exact"/>
        <w:ind w:left="284"/>
        <w:rPr>
          <w:rFonts w:ascii="Times New Roman" w:eastAsia="Times New Roman" w:hAnsi="Times New Roman" w:cs="Times New Roman"/>
        </w:rPr>
      </w:pPr>
      <w:r w:rsidRPr="00CB0E94">
        <w:rPr>
          <w:rFonts w:ascii="Times New Roman" w:eastAsia="Times New Roman" w:hAnsi="Times New Roman" w:cs="Times New Roman"/>
        </w:rPr>
        <w:t>5 б</w:t>
      </w:r>
      <w:r w:rsidR="00194B39" w:rsidRPr="00CB0E94">
        <w:rPr>
          <w:rFonts w:ascii="Times New Roman" w:eastAsia="Times New Roman" w:hAnsi="Times New Roman" w:cs="Times New Roman"/>
        </w:rPr>
        <w:t>аллов</w:t>
      </w:r>
      <w:r w:rsidR="00BF5B77" w:rsidRPr="00CB0E94">
        <w:rPr>
          <w:rFonts w:ascii="Times New Roman" w:eastAsia="Times New Roman" w:hAnsi="Times New Roman" w:cs="Times New Roman"/>
        </w:rPr>
        <w:t xml:space="preserve"> </w:t>
      </w:r>
      <w:proofErr w:type="gramStart"/>
      <w:r w:rsidR="00194B39" w:rsidRPr="00CB0E94">
        <w:rPr>
          <w:rFonts w:ascii="Times New Roman" w:eastAsia="Times New Roman" w:hAnsi="Times New Roman" w:cs="Times New Roman"/>
        </w:rPr>
        <w:t>-в</w:t>
      </w:r>
      <w:proofErr w:type="gramEnd"/>
      <w:r w:rsidR="00194B39" w:rsidRPr="00CB0E94">
        <w:rPr>
          <w:rFonts w:ascii="Times New Roman" w:eastAsia="Times New Roman" w:hAnsi="Times New Roman" w:cs="Times New Roman"/>
        </w:rPr>
        <w:t>ысокий уровень развития.</w:t>
      </w:r>
    </w:p>
    <w:p w:rsidR="00194B39" w:rsidRDefault="00194B39" w:rsidP="00DC7A6D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4B39" w:rsidRPr="00194B39" w:rsidRDefault="00194B39" w:rsidP="00DC7A6D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785E" w:rsidRPr="0084198F" w:rsidRDefault="00C0785E" w:rsidP="00C0785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84198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84198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84198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84198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84198F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84198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84198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П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84198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З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84198F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А</w:t>
      </w:r>
      <w:r w:rsidRPr="0084198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4198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А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</w:t>
      </w:r>
      <w:r w:rsidRPr="0084198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Л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Ь</w:t>
      </w:r>
      <w:r w:rsidRPr="0084198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 РА</w:t>
      </w:r>
      <w:r w:rsidRPr="0084198F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84198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84198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Pr="0084198F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8419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1"/>
        <w:gridCol w:w="1413"/>
        <w:gridCol w:w="650"/>
        <w:gridCol w:w="485"/>
        <w:gridCol w:w="567"/>
        <w:gridCol w:w="567"/>
        <w:gridCol w:w="567"/>
        <w:gridCol w:w="709"/>
        <w:gridCol w:w="709"/>
        <w:gridCol w:w="708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709"/>
        <w:gridCol w:w="567"/>
        <w:gridCol w:w="708"/>
        <w:gridCol w:w="97"/>
        <w:gridCol w:w="709"/>
        <w:gridCol w:w="831"/>
        <w:gridCol w:w="52"/>
        <w:gridCol w:w="18"/>
      </w:tblGrid>
      <w:tr w:rsidR="00626C51" w:rsidRPr="004C720B" w:rsidTr="00C2386A">
        <w:trPr>
          <w:gridAfter w:val="2"/>
          <w:wAfter w:w="66" w:type="dxa"/>
          <w:cantSplit/>
          <w:trHeight w:val="296"/>
        </w:trPr>
        <w:tc>
          <w:tcPr>
            <w:tcW w:w="532" w:type="dxa"/>
            <w:vMerge w:val="restart"/>
            <w:vAlign w:val="center"/>
          </w:tcPr>
          <w:p w:rsidR="00626C51" w:rsidRPr="00200D79" w:rsidRDefault="00626C51" w:rsidP="00CA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4" w:type="dxa"/>
            <w:vMerge w:val="restart"/>
            <w:vAlign w:val="center"/>
          </w:tcPr>
          <w:p w:rsidR="00626C51" w:rsidRPr="00200D79" w:rsidRDefault="00200D79" w:rsidP="00CA7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CB0E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3547" w:type="dxa"/>
            <w:gridSpan w:val="6"/>
          </w:tcPr>
          <w:p w:rsidR="00626C51" w:rsidRPr="00D55389" w:rsidRDefault="00626C51" w:rsidP="00D5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389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2551" w:type="dxa"/>
            <w:gridSpan w:val="4"/>
          </w:tcPr>
          <w:p w:rsidR="00626C51" w:rsidRPr="00D55389" w:rsidRDefault="00626C51" w:rsidP="00D55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D55389">
              <w:rPr>
                <w:rFonts w:ascii="Times New Roman" w:hAnsi="Times New Roman" w:cs="Times New Roman"/>
                <w:b/>
                <w:sz w:val="20"/>
                <w:szCs w:val="20"/>
              </w:rPr>
              <w:t>ирода</w:t>
            </w:r>
          </w:p>
        </w:tc>
        <w:tc>
          <w:tcPr>
            <w:tcW w:w="6237" w:type="dxa"/>
            <w:gridSpan w:val="10"/>
          </w:tcPr>
          <w:p w:rsidR="00626C51" w:rsidRPr="00D55389" w:rsidRDefault="00626C51" w:rsidP="00D5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38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1637" w:type="dxa"/>
            <w:gridSpan w:val="3"/>
            <w:vMerge w:val="restart"/>
          </w:tcPr>
          <w:p w:rsidR="00200D79" w:rsidRPr="00D77C98" w:rsidRDefault="00200D79" w:rsidP="00200D79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C98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ребенку  (среднее значение)</w:t>
            </w:r>
          </w:p>
          <w:p w:rsidR="00626C51" w:rsidRPr="008D7FD7" w:rsidRDefault="00626C51" w:rsidP="00116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C51" w:rsidRPr="004C720B" w:rsidTr="00C2386A">
        <w:trPr>
          <w:gridAfter w:val="2"/>
          <w:wAfter w:w="66" w:type="dxa"/>
          <w:cantSplit/>
          <w:trHeight w:val="3904"/>
        </w:trPr>
        <w:tc>
          <w:tcPr>
            <w:tcW w:w="532" w:type="dxa"/>
            <w:vMerge/>
            <w:vAlign w:val="center"/>
          </w:tcPr>
          <w:p w:rsidR="00626C51" w:rsidRPr="004C720B" w:rsidRDefault="00626C51" w:rsidP="00CA77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626C51" w:rsidRPr="004C720B" w:rsidRDefault="00626C51" w:rsidP="00CA77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Проявляет познавательный интерес в быту и в организационной деятельности, ищет способы определения свойств незнакомых предметов</w:t>
            </w:r>
          </w:p>
        </w:tc>
        <w:tc>
          <w:tcPr>
            <w:tcW w:w="1134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Знает свои имя и фамилию, страну и адрес проживания, имена и фамилии родителей, их место работы и род занятий, свое близкое окружение</w:t>
            </w:r>
          </w:p>
        </w:tc>
        <w:tc>
          <w:tcPr>
            <w:tcW w:w="1276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Знает герб, флаг, гимн России, столиц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. Может назвать некоторые государственные праздники и их значение в жизни граждан России</w:t>
            </w:r>
          </w:p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космосе, планете Земля, умеет наблюдать за Солнцем и Луной как небесными объектами, знает </w:t>
            </w:r>
            <w:proofErr w:type="gramStart"/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309E">
              <w:rPr>
                <w:rFonts w:ascii="Times New Roman" w:hAnsi="Times New Roman" w:cs="Times New Roman"/>
                <w:sz w:val="20"/>
                <w:szCs w:val="20"/>
              </w:rPr>
              <w:t xml:space="preserve"> их значении в ж/д всего живого (смена дня и ночи, времен года)</w:t>
            </w:r>
          </w:p>
        </w:tc>
        <w:tc>
          <w:tcPr>
            <w:tcW w:w="1134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Знает и называет зверей, птиц, пресмыкающихся, земноводных, насекомых</w:t>
            </w:r>
          </w:p>
        </w:tc>
        <w:tc>
          <w:tcPr>
            <w:tcW w:w="1134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Количественный и порядковый счет в пределах 20, знает состав числа до 10 из единиц и из двух меньших (до 5)</w:t>
            </w:r>
          </w:p>
        </w:tc>
        <w:tc>
          <w:tcPr>
            <w:tcW w:w="1276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 xml:space="preserve">Составляет и решает задачи в одно действие </w:t>
            </w:r>
            <w:proofErr w:type="gramStart"/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309E">
              <w:rPr>
                <w:rFonts w:ascii="Times New Roman" w:hAnsi="Times New Roman" w:cs="Times New Roman"/>
                <w:sz w:val="20"/>
                <w:szCs w:val="20"/>
              </w:rPr>
              <w:t xml:space="preserve"> «+», пользуется цифрами и арифметическими знаками</w:t>
            </w:r>
          </w:p>
        </w:tc>
        <w:tc>
          <w:tcPr>
            <w:tcW w:w="1134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Знает способы измерения величины: длинны, массы. Пользуется условной меркой</w:t>
            </w:r>
          </w:p>
        </w:tc>
        <w:tc>
          <w:tcPr>
            <w:tcW w:w="1418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Называет отрезок, угол, круг, овал, многоугольник, шар, куб, проводит их сравнение.</w:t>
            </w:r>
            <w:proofErr w:type="gramEnd"/>
            <w:r w:rsidRPr="00CF309E">
              <w:rPr>
                <w:rFonts w:ascii="Times New Roman" w:hAnsi="Times New Roman" w:cs="Times New Roman"/>
                <w:sz w:val="20"/>
                <w:szCs w:val="20"/>
              </w:rPr>
              <w:t xml:space="preserve"> Умеет делить фигуры на несколько частей и составлять целое</w:t>
            </w:r>
          </w:p>
        </w:tc>
        <w:tc>
          <w:tcPr>
            <w:tcW w:w="1275" w:type="dxa"/>
            <w:gridSpan w:val="2"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F309E">
              <w:rPr>
                <w:rFonts w:ascii="Times New Roman" w:hAnsi="Times New Roman" w:cs="Times New Roman"/>
                <w:sz w:val="20"/>
                <w:szCs w:val="20"/>
              </w:rPr>
              <w:t>Знает временные отношения: день -  неделя – месяц,  минута – час (по частям), последовательность времен года и дней недели</w:t>
            </w:r>
          </w:p>
        </w:tc>
        <w:tc>
          <w:tcPr>
            <w:tcW w:w="1637" w:type="dxa"/>
            <w:gridSpan w:val="3"/>
            <w:vMerge/>
            <w:textDirection w:val="btLr"/>
          </w:tcPr>
          <w:p w:rsidR="00626C51" w:rsidRPr="00CF309E" w:rsidRDefault="00626C51" w:rsidP="00CA774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552"/>
        </w:trPr>
        <w:tc>
          <w:tcPr>
            <w:tcW w:w="532" w:type="dxa"/>
            <w:vMerge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4" w:type="dxa"/>
            <w:vMerge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1" w:type="dxa"/>
          </w:tcPr>
          <w:p w:rsidR="00222B0E" w:rsidRPr="00463136" w:rsidRDefault="00222B0E" w:rsidP="00A0718B">
            <w:pPr>
              <w:widowControl w:val="0"/>
              <w:spacing w:before="3"/>
              <w:ind w:left="18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86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</w:tcPr>
          <w:p w:rsidR="00222B0E" w:rsidRPr="00463136" w:rsidRDefault="00222B0E" w:rsidP="00A0718B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</w:tcPr>
          <w:p w:rsidR="00222B0E" w:rsidRPr="00463136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05" w:type="dxa"/>
            <w:gridSpan w:val="2"/>
          </w:tcPr>
          <w:p w:rsidR="00222B0E" w:rsidRPr="00463136" w:rsidRDefault="00222B0E" w:rsidP="00A0718B">
            <w:pPr>
              <w:widowControl w:val="0"/>
              <w:spacing w:before="3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222B0E" w:rsidRPr="00222B0E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2B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НГ</w:t>
            </w:r>
          </w:p>
        </w:tc>
        <w:tc>
          <w:tcPr>
            <w:tcW w:w="883" w:type="dxa"/>
            <w:gridSpan w:val="2"/>
          </w:tcPr>
          <w:p w:rsidR="00222B0E" w:rsidRPr="00222B0E" w:rsidRDefault="00222B0E" w:rsidP="00A0718B">
            <w:pPr>
              <w:widowControl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2B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8.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9.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0D79" w:rsidRPr="004C720B" w:rsidTr="00C2386A">
        <w:trPr>
          <w:gridAfter w:val="1"/>
          <w:wAfter w:w="14" w:type="dxa"/>
          <w:cantSplit/>
          <w:trHeight w:val="283"/>
        </w:trPr>
        <w:tc>
          <w:tcPr>
            <w:tcW w:w="532" w:type="dxa"/>
          </w:tcPr>
          <w:p w:rsidR="00222B0E" w:rsidRPr="004A00FE" w:rsidRDefault="00222B0E" w:rsidP="00CA774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A00FE">
              <w:rPr>
                <w:rFonts w:ascii="Times New Roman" w:hAnsi="Times New Roman" w:cs="Times New Roman"/>
                <w:sz w:val="18"/>
                <w:szCs w:val="24"/>
              </w:rPr>
              <w:t>10.</w:t>
            </w:r>
          </w:p>
        </w:tc>
        <w:tc>
          <w:tcPr>
            <w:tcW w:w="1414" w:type="dxa"/>
          </w:tcPr>
          <w:p w:rsidR="00222B0E" w:rsidRPr="006A2C93" w:rsidRDefault="00222B0E" w:rsidP="00CA774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1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3" w:type="dxa"/>
            <w:gridSpan w:val="2"/>
          </w:tcPr>
          <w:p w:rsidR="00222B0E" w:rsidRPr="004C720B" w:rsidRDefault="00222B0E" w:rsidP="00CA77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386A" w:rsidRPr="004C720B" w:rsidTr="00C2386A">
        <w:trPr>
          <w:cantSplit/>
          <w:trHeight w:val="283"/>
        </w:trPr>
        <w:tc>
          <w:tcPr>
            <w:tcW w:w="14378" w:type="dxa"/>
            <w:gridSpan w:val="23"/>
          </w:tcPr>
          <w:p w:rsidR="00C2386A" w:rsidRPr="004C720B" w:rsidRDefault="00C2386A" w:rsidP="00CA774F">
            <w:pPr>
              <w:rPr>
                <w:rFonts w:ascii="Times New Roman" w:hAnsi="Times New Roman" w:cs="Times New Roman"/>
                <w:szCs w:val="24"/>
              </w:rPr>
            </w:pP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8419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4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705" w:type="dxa"/>
          </w:tcPr>
          <w:p w:rsidR="00C2386A" w:rsidRPr="004C720B" w:rsidRDefault="00C2386A" w:rsidP="00C238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1" w:type="dxa"/>
            <w:gridSpan w:val="3"/>
          </w:tcPr>
          <w:p w:rsidR="00C2386A" w:rsidRPr="004C720B" w:rsidRDefault="00C2386A" w:rsidP="00C2386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47EDF" w:rsidRDefault="00194B39" w:rsidP="00194B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7A1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194B39" w:rsidRPr="00C2386A" w:rsidRDefault="00847EDF" w:rsidP="00194B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2386A">
        <w:rPr>
          <w:rFonts w:ascii="Times New Roman" w:eastAsia="Times New Roman" w:hAnsi="Times New Roman" w:cs="Times New Roman"/>
        </w:rPr>
        <w:t xml:space="preserve">       </w:t>
      </w:r>
      <w:r w:rsidR="00194B39" w:rsidRPr="00C2386A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194B39" w:rsidRPr="00C2386A" w:rsidRDefault="00194B39" w:rsidP="00194B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2386A">
        <w:rPr>
          <w:rFonts w:ascii="Times New Roman" w:eastAsia="Times New Roman" w:hAnsi="Times New Roman" w:cs="Times New Roman"/>
        </w:rPr>
        <w:t xml:space="preserve">      2  балла - отдельные компоненты не развиты, требуется корректирующая работа педагога.</w:t>
      </w:r>
    </w:p>
    <w:p w:rsidR="00194B39" w:rsidRPr="00C2386A" w:rsidRDefault="00194B39" w:rsidP="00194B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2386A">
        <w:rPr>
          <w:rFonts w:ascii="Times New Roman" w:eastAsia="Times New Roman" w:hAnsi="Times New Roman" w:cs="Times New Roman"/>
        </w:rPr>
        <w:t xml:space="preserve">      3 балла - средний уровень развития, соответствует возрастной норме.</w:t>
      </w:r>
    </w:p>
    <w:p w:rsidR="00194B39" w:rsidRPr="00C2386A" w:rsidRDefault="00194B39" w:rsidP="00194B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2386A">
        <w:rPr>
          <w:rFonts w:ascii="Times New Roman" w:eastAsia="Times New Roman" w:hAnsi="Times New Roman" w:cs="Times New Roman"/>
        </w:rPr>
        <w:t xml:space="preserve">      4 балла - уровень развития выше среднего.</w:t>
      </w:r>
    </w:p>
    <w:p w:rsidR="00194B39" w:rsidRPr="00C2386A" w:rsidRDefault="00194B39" w:rsidP="00194B39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C2386A">
        <w:rPr>
          <w:rFonts w:ascii="Times New Roman" w:eastAsia="Times New Roman" w:hAnsi="Times New Roman" w:cs="Times New Roman"/>
        </w:rPr>
        <w:t xml:space="preserve">      5 баллов - высокий уровень развития. </w:t>
      </w:r>
    </w:p>
    <w:p w:rsidR="00736971" w:rsidRPr="00C029CB" w:rsidRDefault="00736971" w:rsidP="00736971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C029C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C029C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C029C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C029C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C029C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C029CB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C029C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Р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ЕЧЕ</w:t>
      </w:r>
      <w:r w:rsidRPr="00C029C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В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</w:t>
      </w:r>
      <w:r w:rsidRPr="00C029CB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 xml:space="preserve"> </w:t>
      </w:r>
      <w:r w:rsidRPr="00C029C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C029C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C029C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C029C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C029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50"/>
        <w:gridCol w:w="26"/>
        <w:gridCol w:w="611"/>
        <w:gridCol w:w="44"/>
        <w:gridCol w:w="709"/>
        <w:gridCol w:w="567"/>
        <w:gridCol w:w="567"/>
        <w:gridCol w:w="709"/>
        <w:gridCol w:w="567"/>
        <w:gridCol w:w="567"/>
        <w:gridCol w:w="567"/>
        <w:gridCol w:w="425"/>
        <w:gridCol w:w="567"/>
        <w:gridCol w:w="425"/>
        <w:gridCol w:w="426"/>
        <w:gridCol w:w="567"/>
        <w:gridCol w:w="136"/>
        <w:gridCol w:w="289"/>
        <w:gridCol w:w="303"/>
        <w:gridCol w:w="80"/>
        <w:gridCol w:w="467"/>
        <w:gridCol w:w="567"/>
        <w:gridCol w:w="567"/>
        <w:gridCol w:w="567"/>
        <w:gridCol w:w="567"/>
        <w:gridCol w:w="567"/>
        <w:gridCol w:w="472"/>
        <w:gridCol w:w="667"/>
        <w:gridCol w:w="672"/>
      </w:tblGrid>
      <w:tr w:rsidR="00C878B9" w:rsidTr="00E42965">
        <w:trPr>
          <w:cantSplit/>
          <w:trHeight w:hRule="exact" w:val="1126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C2386A" w:rsidRDefault="0013113E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A774F">
            <w:pPr>
              <w:spacing w:after="54"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A774F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C2386A" w:rsidRDefault="0013113E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13113E" w:rsidRPr="00C2386A" w:rsidRDefault="0013113E" w:rsidP="00C029CB">
            <w:pPr>
              <w:widowControl w:val="0"/>
              <w:spacing w:line="240" w:lineRule="auto"/>
              <w:ind w:right="-20"/>
              <w:rPr>
                <w:b/>
                <w:sz w:val="20"/>
                <w:szCs w:val="20"/>
              </w:rPr>
            </w:pPr>
          </w:p>
          <w:p w:rsidR="0013113E" w:rsidRPr="00C2386A" w:rsidRDefault="0013113E" w:rsidP="00C2386A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C238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3113E" w:rsidRPr="0013113E" w:rsidRDefault="0013113E" w:rsidP="00082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113E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</w:t>
            </w:r>
            <w:r w:rsidRPr="0013113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3113E">
              <w:rPr>
                <w:rFonts w:ascii="Times New Roman" w:hAnsi="Times New Roman" w:cs="Times New Roman"/>
                <w:b/>
                <w:sz w:val="20"/>
                <w:szCs w:val="20"/>
              </w:rPr>
              <w:t>словаря</w:t>
            </w:r>
          </w:p>
          <w:p w:rsidR="0013113E" w:rsidRDefault="001311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3113E" w:rsidRDefault="001311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3113E" w:rsidRPr="00287A15" w:rsidRDefault="0013113E" w:rsidP="00504967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287A15" w:rsidRDefault="0013113E" w:rsidP="00CA774F">
            <w:pPr>
              <w:widowControl w:val="0"/>
              <w:spacing w:before="109" w:line="246" w:lineRule="auto"/>
              <w:ind w:left="112" w:right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113E"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</w:t>
            </w:r>
            <w:r w:rsidRPr="0013113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3113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 w:rsidRPr="0013113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3113E">
              <w:rPr>
                <w:rFonts w:ascii="Times New Roman" w:hAnsi="Times New Roman" w:cs="Times New Roman"/>
                <w:b/>
                <w:sz w:val="20"/>
                <w:szCs w:val="20"/>
              </w:rPr>
              <w:t>речи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8876CE" w:rsidRDefault="0013113E" w:rsidP="008876CE">
            <w:pPr>
              <w:widowControl w:val="0"/>
              <w:spacing w:before="109" w:line="246" w:lineRule="auto"/>
              <w:ind w:left="57" w:right="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Связная</w:t>
            </w:r>
            <w:r w:rsidRPr="008876CE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8876CE" w:rsidRDefault="0013113E" w:rsidP="008876CE">
            <w:pPr>
              <w:widowControl w:val="0"/>
              <w:spacing w:before="109" w:line="246" w:lineRule="auto"/>
              <w:ind w:left="57" w:right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Грамматический</w:t>
            </w:r>
            <w:r w:rsidRPr="008876C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строй</w:t>
            </w:r>
            <w:r w:rsidRPr="008876C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речи</w:t>
            </w:r>
          </w:p>
        </w:tc>
        <w:tc>
          <w:tcPr>
            <w:tcW w:w="269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8876CE" w:rsidRDefault="0013113E" w:rsidP="008876CE">
            <w:pPr>
              <w:widowControl w:val="0"/>
              <w:spacing w:before="111" w:line="246" w:lineRule="auto"/>
              <w:ind w:left="112" w:right="-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8876C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  <w:r w:rsidRPr="008876C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8876C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обучению</w:t>
            </w:r>
            <w:r w:rsidRPr="008876C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b/>
                <w:sz w:val="20"/>
                <w:szCs w:val="20"/>
              </w:rPr>
              <w:t>грамоте</w:t>
            </w:r>
          </w:p>
        </w:tc>
        <w:tc>
          <w:tcPr>
            <w:tcW w:w="33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113E" w:rsidRPr="008018D7" w:rsidRDefault="0013113E" w:rsidP="0013113E">
            <w:pPr>
              <w:widowControl w:val="0"/>
              <w:spacing w:before="109" w:line="246" w:lineRule="auto"/>
              <w:ind w:left="57"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8D7">
              <w:rPr>
                <w:rFonts w:ascii="Times New Roman" w:hAnsi="Times New Roman" w:cs="Times New Roman"/>
                <w:b/>
                <w:sz w:val="20"/>
                <w:szCs w:val="20"/>
              </w:rPr>
              <w:t>Интерес</w:t>
            </w:r>
            <w:r w:rsidRPr="008018D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018D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8018D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018D7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художественной</w:t>
            </w:r>
            <w:r w:rsidRPr="008018D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018D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литературе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386A" w:rsidRPr="00D77C98" w:rsidRDefault="00C2386A" w:rsidP="00C2386A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C98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ребенку  (среднее значение)</w:t>
            </w:r>
          </w:p>
          <w:p w:rsidR="0013113E" w:rsidRPr="00C878B9" w:rsidRDefault="00C2386A" w:rsidP="00E42965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C6FF3" w:rsidTr="007C6FF3">
        <w:trPr>
          <w:cantSplit/>
          <w:trHeight w:hRule="exact" w:val="4017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4F0" w:rsidRPr="00287A15" w:rsidRDefault="00EC24F0" w:rsidP="00CA774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4F0" w:rsidRPr="00287A15" w:rsidRDefault="00EC24F0" w:rsidP="00CA774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EC24F0" w:rsidRPr="00287A15" w:rsidRDefault="00EC24F0" w:rsidP="0051739C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 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ребляет слова 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тонимы, обобщ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ющие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осное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ачение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B76777">
            <w:pPr>
              <w:widowControl w:val="0"/>
              <w:spacing w:line="246" w:lineRule="auto"/>
              <w:ind w:left="112" w:right="-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звуковой 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слов, да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харак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ерист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 в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лове (гл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твёрды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-мяг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</w:t>
            </w:r>
            <w:proofErr w:type="gramEnd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уда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-безударный г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CA774F">
            <w:pPr>
              <w:widowControl w:val="0"/>
              <w:spacing w:before="109" w:line="246" w:lineRule="auto"/>
              <w:ind w:left="112" w:right="1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звуковой 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слов, да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харак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ерист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 в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лове (гл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твёрды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-мяг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</w:t>
            </w:r>
            <w:proofErr w:type="gramEnd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уда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-безударный г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2403CB">
            <w:pPr>
              <w:widowControl w:val="0"/>
              <w:spacing w:after="0" w:line="240" w:lineRule="auto"/>
              <w:ind w:left="57" w:righ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 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ребляет слова 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тонимы, обобщ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ющие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осное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ачение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263314">
            <w:pPr>
              <w:widowControl w:val="0"/>
              <w:spacing w:after="0" w:line="246" w:lineRule="auto"/>
              <w:ind w:left="57" w:right="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Высказывается гр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простыми и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ыми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редложен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ями, свя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апино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еточ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остей</w:t>
            </w: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8876CE" w:rsidRDefault="00EC24F0" w:rsidP="008876CE">
            <w:pPr>
              <w:widowControl w:val="0"/>
              <w:spacing w:line="246" w:lineRule="auto"/>
              <w:ind w:left="112" w:right="-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sz w:val="20"/>
                <w:szCs w:val="20"/>
              </w:rPr>
              <w:t>Составляет предложения из 2-4 слов, членит простых предложений на слова с указанием их</w:t>
            </w:r>
            <w:r w:rsidRPr="008876CE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8876CE">
              <w:rPr>
                <w:rFonts w:ascii="Times New Roman" w:hAnsi="Times New Roman" w:cs="Times New Roman"/>
                <w:sz w:val="20"/>
                <w:szCs w:val="20"/>
              </w:rPr>
              <w:t>последовательности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EC24F0" w:rsidRPr="008876CE" w:rsidRDefault="00EC24F0" w:rsidP="008876CE">
            <w:pPr>
              <w:widowControl w:val="0"/>
              <w:spacing w:line="246" w:lineRule="auto"/>
              <w:ind w:left="112" w:right="-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76CE">
              <w:rPr>
                <w:rFonts w:ascii="Times New Roman" w:hAnsi="Times New Roman" w:cs="Times New Roman"/>
                <w:sz w:val="20"/>
                <w:szCs w:val="20"/>
              </w:rPr>
              <w:t>Делит слова на слоги (трёхсложные с открытыми слогами), составляет слова из слогов.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EC24F0" w:rsidRPr="008B40D3" w:rsidRDefault="008B40D3" w:rsidP="008876CE">
            <w:pPr>
              <w:widowControl w:val="0"/>
              <w:spacing w:line="246" w:lineRule="auto"/>
              <w:ind w:left="112" w:right="-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Читает слоги,</w:t>
            </w:r>
            <w:r w:rsidRPr="008B40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слова,</w:t>
            </w:r>
            <w:r w:rsidRPr="008B40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r w:rsidRPr="008B40D3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  <w:r w:rsidRPr="008B40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из 2-3 слов.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CA774F">
            <w:pPr>
              <w:widowControl w:val="0"/>
              <w:spacing w:before="111" w:line="246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жа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атур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proofErr w:type="gramStart"/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ро-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proofErr w:type="gramEnd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сказки, рассказы,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акомых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оров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-страторов детск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CA774F">
            <w:pPr>
              <w:widowControl w:val="0"/>
              <w:spacing w:before="109" w:line="246" w:lineRule="auto"/>
              <w:ind w:left="57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гадк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ослов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цы,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ого-р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игры,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 ре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гровой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еятел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10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13113E">
            <w:pPr>
              <w:widowControl w:val="0"/>
              <w:spacing w:after="0" w:line="246" w:lineRule="auto"/>
              <w:ind w:left="57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овать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гру-др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и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ежис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ерскую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мот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фольклора</w:t>
            </w:r>
          </w:p>
        </w:tc>
        <w:tc>
          <w:tcPr>
            <w:tcW w:w="13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C24F0" w:rsidRPr="00287A15" w:rsidRDefault="00EC24F0" w:rsidP="00287A15">
            <w:pPr>
              <w:widowControl w:val="0"/>
              <w:spacing w:line="240" w:lineRule="auto"/>
              <w:ind w:left="113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FF3" w:rsidTr="007C6FF3">
        <w:trPr>
          <w:cantSplit/>
          <w:trHeight w:hRule="exact" w:val="285"/>
        </w:trPr>
        <w:tc>
          <w:tcPr>
            <w:tcW w:w="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B76777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7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4F3DF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2633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3597B" w:rsidRPr="00287A15" w:rsidRDefault="0073597B" w:rsidP="002633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3597B" w:rsidRPr="00287A15" w:rsidRDefault="0073597B" w:rsidP="008B40D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8B40D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3597B" w:rsidRPr="00287A15" w:rsidRDefault="0073597B" w:rsidP="00CA774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3597B" w:rsidRPr="00287A15" w:rsidRDefault="0073597B" w:rsidP="00CA774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597B" w:rsidRPr="00287A15" w:rsidRDefault="0073597B" w:rsidP="00CA774F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7C6FF3" w:rsidTr="007C6FF3">
        <w:trPr>
          <w:cantSplit/>
          <w:trHeight w:hRule="exact" w:val="30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7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8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85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7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8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8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EA1B93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78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3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4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7C6FF3" w:rsidTr="007C6FF3">
        <w:trPr>
          <w:cantSplit/>
          <w:trHeight w:hRule="exact" w:val="28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287A15" w:rsidRDefault="00EF611B" w:rsidP="00CA774F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5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Pr="00AC6F38" w:rsidRDefault="00EF611B" w:rsidP="00CA774F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EF611B" w:rsidRDefault="00EF611B" w:rsidP="00CA774F"/>
        </w:tc>
        <w:tc>
          <w:tcPr>
            <w:tcW w:w="5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4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>
            <w:pPr>
              <w:jc w:val="center"/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11B" w:rsidRDefault="00EF611B" w:rsidP="00CA774F"/>
        </w:tc>
      </w:tr>
      <w:tr w:rsidR="008876CE" w:rsidTr="00CA774F">
        <w:trPr>
          <w:cantSplit/>
          <w:trHeight w:hRule="exact" w:val="304"/>
        </w:trPr>
        <w:tc>
          <w:tcPr>
            <w:tcW w:w="14651" w:type="dxa"/>
            <w:gridSpan w:val="2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6CE" w:rsidRPr="00D965EF" w:rsidRDefault="008876CE" w:rsidP="008876CE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6CE" w:rsidRDefault="008876CE" w:rsidP="00CA774F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6CE" w:rsidRDefault="008876CE" w:rsidP="00CA774F"/>
        </w:tc>
      </w:tr>
    </w:tbl>
    <w:p w:rsidR="006A1056" w:rsidRPr="005B4AFC" w:rsidRDefault="00A45745" w:rsidP="006A10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A1056" w:rsidRPr="005B4AFC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 w:rsidR="0023634D" w:rsidRPr="005B4AFC">
        <w:rPr>
          <w:rFonts w:ascii="Times New Roman" w:eastAsia="Times New Roman" w:hAnsi="Times New Roman" w:cs="Times New Roman"/>
        </w:rPr>
        <w:t>.</w:t>
      </w:r>
    </w:p>
    <w:p w:rsidR="006A1056" w:rsidRPr="005B4AFC" w:rsidRDefault="006A1056" w:rsidP="006A10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B4AFC">
        <w:rPr>
          <w:rFonts w:ascii="Times New Roman" w:eastAsia="Times New Roman" w:hAnsi="Times New Roman" w:cs="Times New Roman"/>
        </w:rPr>
        <w:t xml:space="preserve">      2 балла - отдельные компоненты не развиты, требуется корректирующая работа педагога</w:t>
      </w:r>
      <w:r w:rsidR="0023634D" w:rsidRPr="005B4AFC">
        <w:rPr>
          <w:rFonts w:ascii="Times New Roman" w:eastAsia="Times New Roman" w:hAnsi="Times New Roman" w:cs="Times New Roman"/>
        </w:rPr>
        <w:t>.</w:t>
      </w:r>
    </w:p>
    <w:p w:rsidR="006A1056" w:rsidRPr="005B4AFC" w:rsidRDefault="006A1056" w:rsidP="006A10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B4AFC">
        <w:rPr>
          <w:rFonts w:ascii="Times New Roman" w:eastAsia="Times New Roman" w:hAnsi="Times New Roman" w:cs="Times New Roman"/>
        </w:rPr>
        <w:t xml:space="preserve">      3 балла - средний уровень развития, соответствует возрастной норме</w:t>
      </w:r>
      <w:r w:rsidR="0023634D" w:rsidRPr="005B4AFC">
        <w:rPr>
          <w:rFonts w:ascii="Times New Roman" w:eastAsia="Times New Roman" w:hAnsi="Times New Roman" w:cs="Times New Roman"/>
        </w:rPr>
        <w:t>.</w:t>
      </w:r>
    </w:p>
    <w:p w:rsidR="006A1056" w:rsidRPr="005B4AFC" w:rsidRDefault="006A1056" w:rsidP="006A10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B4AFC">
        <w:rPr>
          <w:rFonts w:ascii="Times New Roman" w:eastAsia="Times New Roman" w:hAnsi="Times New Roman" w:cs="Times New Roman"/>
        </w:rPr>
        <w:t xml:space="preserve">      4 балла - уровень развития выше среднего</w:t>
      </w:r>
      <w:r w:rsidR="0023634D" w:rsidRPr="005B4AFC">
        <w:rPr>
          <w:rFonts w:ascii="Times New Roman" w:eastAsia="Times New Roman" w:hAnsi="Times New Roman" w:cs="Times New Roman"/>
        </w:rPr>
        <w:t>.</w:t>
      </w:r>
    </w:p>
    <w:p w:rsidR="006A1056" w:rsidRPr="005B4AFC" w:rsidRDefault="006A1056" w:rsidP="006A1056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5B4AFC">
        <w:rPr>
          <w:rFonts w:ascii="Times New Roman" w:eastAsia="Times New Roman" w:hAnsi="Times New Roman" w:cs="Times New Roman"/>
        </w:rPr>
        <w:t xml:space="preserve">      5 баллов - высокий уровень развития</w:t>
      </w:r>
      <w:r w:rsidR="0023634D" w:rsidRPr="005B4AFC">
        <w:rPr>
          <w:rFonts w:ascii="Times New Roman" w:eastAsia="Times New Roman" w:hAnsi="Times New Roman" w:cs="Times New Roman"/>
        </w:rPr>
        <w:t>.</w:t>
      </w:r>
      <w:r w:rsidRPr="005B4AFC">
        <w:rPr>
          <w:rFonts w:ascii="Times New Roman" w:eastAsia="Times New Roman" w:hAnsi="Times New Roman" w:cs="Times New Roman"/>
        </w:rPr>
        <w:t xml:space="preserve"> </w:t>
      </w:r>
    </w:p>
    <w:p w:rsidR="00772F35" w:rsidRPr="00626C51" w:rsidRDefault="00772F35" w:rsidP="00772F35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626C5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626C5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626C5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626C5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626C51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626C51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</w:t>
      </w:r>
      <w:r w:rsidRPr="00626C5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СТВЕН</w:t>
      </w:r>
      <w:r w:rsidRPr="00626C5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626C5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-ЭСТЕТИЧ</w:t>
      </w:r>
      <w:r w:rsidRPr="00626C51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Pr="00626C5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ОЕ </w:t>
      </w:r>
      <w:r w:rsidRPr="00626C51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626C5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626C51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626C51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626C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2012"/>
        <w:gridCol w:w="420"/>
        <w:gridCol w:w="563"/>
        <w:gridCol w:w="421"/>
        <w:gridCol w:w="730"/>
        <w:gridCol w:w="424"/>
        <w:gridCol w:w="424"/>
        <w:gridCol w:w="374"/>
        <w:gridCol w:w="486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709"/>
        <w:gridCol w:w="567"/>
        <w:gridCol w:w="425"/>
        <w:gridCol w:w="472"/>
        <w:gridCol w:w="667"/>
        <w:gridCol w:w="672"/>
      </w:tblGrid>
      <w:tr w:rsidR="000D098D" w:rsidRPr="00287A15" w:rsidTr="006F4367">
        <w:trPr>
          <w:cantSplit/>
          <w:trHeight w:hRule="exact" w:val="672"/>
        </w:trPr>
        <w:tc>
          <w:tcPr>
            <w:tcW w:w="6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DD267A">
            <w:pPr>
              <w:widowControl w:val="0"/>
              <w:spacing w:line="240" w:lineRule="auto"/>
              <w:ind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CA774F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0D098D" w:rsidRPr="00FB36FA" w:rsidRDefault="000D098D" w:rsidP="00FB36FA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FB36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D" w:rsidRPr="00C646D1" w:rsidRDefault="000D098D" w:rsidP="007C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646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Приобщение к искусству</w:t>
            </w: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Default="000D09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D098D" w:rsidRPr="00181E0B" w:rsidRDefault="000D098D" w:rsidP="00AD415A">
            <w:pPr>
              <w:widowControl w:val="0"/>
              <w:spacing w:after="0" w:line="246" w:lineRule="auto"/>
              <w:ind w:left="57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098D" w:rsidRPr="00181E0B" w:rsidRDefault="000D098D" w:rsidP="000D098D">
            <w:pPr>
              <w:widowControl w:val="0"/>
              <w:spacing w:after="0" w:line="246" w:lineRule="auto"/>
              <w:ind w:left="722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19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98D" w:rsidRDefault="000D098D" w:rsidP="007821A1">
            <w:pPr>
              <w:widowControl w:val="0"/>
              <w:spacing w:after="0" w:line="240" w:lineRule="auto"/>
              <w:ind w:left="57" w:right="66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181E0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Конструктивная</w:t>
            </w:r>
          </w:p>
          <w:p w:rsidR="000D098D" w:rsidRPr="00287A15" w:rsidRDefault="000D098D" w:rsidP="007821A1">
            <w:pPr>
              <w:widowControl w:val="0"/>
              <w:spacing w:before="109" w:line="240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181E0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1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98D" w:rsidRPr="00E55C05" w:rsidRDefault="000D098D" w:rsidP="00E55C05">
            <w:pPr>
              <w:widowControl w:val="0"/>
              <w:spacing w:before="109" w:line="246" w:lineRule="auto"/>
              <w:ind w:left="57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Культурно-досуговая</w:t>
            </w:r>
            <w:r w:rsidRPr="00E55C0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6FA" w:rsidRPr="00D77C98" w:rsidRDefault="00FB36FA" w:rsidP="00FB36FA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C98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ребенку  (среднее значение)</w:t>
            </w:r>
          </w:p>
          <w:p w:rsidR="000D098D" w:rsidRPr="00906EA3" w:rsidRDefault="00FB36FA" w:rsidP="00906EA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95C7B" w:rsidRPr="00287A15" w:rsidTr="006F4367">
        <w:trPr>
          <w:cantSplit/>
          <w:trHeight w:hRule="exact" w:val="4173"/>
        </w:trPr>
        <w:tc>
          <w:tcPr>
            <w:tcW w:w="671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C7B" w:rsidRPr="00287A15" w:rsidRDefault="00B95C7B" w:rsidP="00CA774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C7B" w:rsidRPr="00287A15" w:rsidRDefault="00B95C7B" w:rsidP="00CA774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B95C7B" w:rsidRDefault="00B95C7B" w:rsidP="001905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 ра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ви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скусств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ах, вы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суждения о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1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Default="00B95C7B" w:rsidP="00B53D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 живо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детской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туры с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музы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 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зит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ихов, репроду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</w:t>
            </w:r>
          </w:p>
          <w:p w:rsidR="00B95C7B" w:rsidRPr="00287A15" w:rsidRDefault="00B95C7B" w:rsidP="00190512">
            <w:pPr>
              <w:widowControl w:val="0"/>
              <w:spacing w:line="246" w:lineRule="auto"/>
              <w:ind w:left="57" w:right="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287A15" w:rsidRDefault="00B95C7B" w:rsidP="00B53D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выб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выр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ё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разы, чув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настроен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выб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 ср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5555F5" w:rsidRPr="00C96A9E" w:rsidRDefault="005555F5" w:rsidP="005555F5"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и музе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тве, на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музеи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города, 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о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в 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идел</w:t>
            </w:r>
          </w:p>
          <w:p w:rsidR="00B95C7B" w:rsidRPr="00287A15" w:rsidRDefault="00B95C7B" w:rsidP="00190512">
            <w:pPr>
              <w:widowControl w:val="0"/>
              <w:spacing w:line="246" w:lineRule="auto"/>
              <w:ind w:left="57" w:righ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287A15" w:rsidRDefault="00B95C7B" w:rsidP="00190512">
            <w:pPr>
              <w:widowControl w:val="0"/>
              <w:spacing w:after="0" w:line="246" w:lineRule="auto"/>
              <w:ind w:left="57"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омощью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алов и 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собов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ображен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олле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вные и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дуал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предм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 сюжет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тематическ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287A15" w:rsidRDefault="00B95C7B" w:rsidP="00190512">
            <w:pPr>
              <w:widowControl w:val="0"/>
              <w:spacing w:line="246" w:lineRule="auto"/>
              <w:ind w:left="57" w:right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зоры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декора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иклад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тва;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раз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при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ё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и элем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соз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44012B" w:rsidRDefault="00B95C7B" w:rsidP="0044012B">
            <w:pPr>
              <w:widowControl w:val="0"/>
              <w:spacing w:line="246" w:lineRule="auto"/>
              <w:ind w:left="5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предметы 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форм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игруш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дает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южет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ком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иции,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форму,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орци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ижен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ф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игур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95C7B" w:rsidRPr="00AD415A" w:rsidRDefault="00B95C7B" w:rsidP="0044012B">
            <w:pPr>
              <w:widowControl w:val="0"/>
              <w:spacing w:line="246" w:lineRule="auto"/>
              <w:ind w:left="5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ё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сюжет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 де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орат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композици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ользуя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агу 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фактуры и усво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пособы </w:t>
            </w:r>
            <w:proofErr w:type="gramStart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spellStart"/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  <w:proofErr w:type="gramEnd"/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обрыв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287A15" w:rsidRDefault="00B95C7B" w:rsidP="00CA774F">
            <w:pPr>
              <w:widowControl w:val="0"/>
              <w:spacing w:before="111" w:line="246" w:lineRule="auto"/>
              <w:ind w:left="57" w:right="1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Проявляет навыки</w:t>
            </w:r>
            <w:r w:rsidRPr="0044012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коллективной</w:t>
            </w:r>
            <w:r w:rsidRPr="0044012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работы: умение</w:t>
            </w:r>
            <w:r w:rsidRPr="0044012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распределять</w:t>
            </w:r>
            <w:r w:rsidRPr="004401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обязанности,</w:t>
            </w:r>
            <w:r w:rsidRPr="004401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работать</w:t>
            </w:r>
            <w:r w:rsidRPr="0044012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012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  <w:r w:rsidRPr="0044012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общим</w:t>
            </w:r>
            <w:r w:rsidRPr="0044012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замыслом,</w:t>
            </w:r>
            <w:r w:rsidRPr="004401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44012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мешая</w:t>
            </w:r>
            <w:r w:rsidRPr="004401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r w:rsidRPr="004401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4012B">
              <w:rPr>
                <w:rFonts w:ascii="Times New Roman" w:hAnsi="Times New Roman" w:cs="Times New Roman"/>
                <w:sz w:val="20"/>
                <w:szCs w:val="20"/>
              </w:rPr>
              <w:t>другу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287A15" w:rsidRDefault="00B95C7B" w:rsidP="00CA774F">
            <w:pPr>
              <w:widowControl w:val="0"/>
              <w:spacing w:before="109" w:line="246" w:lineRule="auto"/>
              <w:ind w:left="57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r w:rsidRPr="00AD41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видит</w:t>
            </w:r>
            <w:r w:rsidRPr="00AD41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конструкцию</w:t>
            </w:r>
            <w:r w:rsidRPr="00AD41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 w:rsidRPr="00AD41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D41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 </w:t>
            </w:r>
            <w:r w:rsidRPr="00AD41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еѐ</w:t>
            </w:r>
            <w:r w:rsidRPr="00AD41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r w:rsidRPr="00AD41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части,</w:t>
            </w:r>
            <w:r w:rsidRPr="00AD41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AD415A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функциональное</w:t>
            </w:r>
            <w:r w:rsidRPr="00AD41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D415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95C7B" w:rsidRPr="00E55C05" w:rsidRDefault="00B95C7B" w:rsidP="00E55C05">
            <w:pPr>
              <w:widowControl w:val="0"/>
              <w:spacing w:line="246" w:lineRule="auto"/>
              <w:ind w:left="57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Имеет представления о праздничной культуре народов России, использует</w:t>
            </w:r>
            <w:r w:rsidRPr="00E55C0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 w:rsidRPr="00E55C0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ранее</w:t>
            </w:r>
            <w:r w:rsidRPr="00E55C0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навыки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праздничных</w:t>
            </w:r>
            <w:r w:rsidRPr="00E55C0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r w:rsidRPr="00E55C0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(календарных,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государственных,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народных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9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95C7B" w:rsidRPr="00E55C05" w:rsidRDefault="00B95C7B" w:rsidP="00557250">
            <w:pPr>
              <w:widowControl w:val="0"/>
              <w:spacing w:after="0" w:line="246" w:lineRule="auto"/>
              <w:ind w:left="57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  <w:r w:rsidRPr="00E55C0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r w:rsidRPr="00E55C0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5C0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полезной</w:t>
            </w:r>
            <w:r w:rsidRPr="00E55C0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Pr="00E55C0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свободное</w:t>
            </w:r>
            <w:r w:rsidRPr="00E55C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Pr="00E55C0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(отдых,</w:t>
            </w:r>
            <w:r w:rsidRPr="00E55C0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творчество,</w:t>
            </w:r>
            <w:r w:rsidRPr="00E55C05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55C05">
              <w:rPr>
                <w:rFonts w:ascii="Times New Roman" w:hAnsi="Times New Roman" w:cs="Times New Roman"/>
                <w:sz w:val="20"/>
                <w:szCs w:val="20"/>
              </w:rPr>
              <w:t>самообразование);</w:t>
            </w:r>
          </w:p>
        </w:tc>
        <w:tc>
          <w:tcPr>
            <w:tcW w:w="13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C7B" w:rsidRPr="00906EA3" w:rsidRDefault="00B95C7B" w:rsidP="00906EA3">
            <w:pPr>
              <w:widowControl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85"/>
        </w:trPr>
        <w:tc>
          <w:tcPr>
            <w:tcW w:w="6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19051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DC025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19051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19051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19051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B95C7B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190512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0A49D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151B3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151B3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0A49D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AD415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A774F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5555F5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7821A1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E55C05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7A10D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A774F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5911E1" w:rsidRPr="00287A15" w:rsidTr="006F4367">
        <w:trPr>
          <w:cantSplit/>
          <w:trHeight w:hRule="exact" w:val="345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8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9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7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9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8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1E1" w:rsidRPr="00287A15" w:rsidTr="006F4367">
        <w:trPr>
          <w:cantSplit/>
          <w:trHeight w:hRule="exact" w:val="27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911E1" w:rsidRPr="00287A15" w:rsidRDefault="005911E1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1E1" w:rsidRPr="00287A15" w:rsidRDefault="005911E1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4367" w:rsidRPr="00287A15" w:rsidTr="006F4367">
        <w:trPr>
          <w:cantSplit/>
          <w:trHeight w:hRule="exact" w:val="27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4367" w:rsidRPr="00287A15" w:rsidTr="006F4367">
        <w:trPr>
          <w:cantSplit/>
          <w:trHeight w:hRule="exact" w:val="27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Default="006F4367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6F4367" w:rsidRPr="00287A15" w:rsidRDefault="006F4367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4367" w:rsidRPr="00287A15" w:rsidTr="006F4367">
        <w:trPr>
          <w:cantSplit/>
          <w:trHeight w:hRule="exact" w:val="27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F4367" w:rsidRPr="00287A15" w:rsidRDefault="006F4367" w:rsidP="00CC6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367" w:rsidRPr="00287A15" w:rsidRDefault="006F4367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1DF6" w:rsidRPr="00287A15" w:rsidTr="00E1688C">
        <w:trPr>
          <w:cantSplit/>
          <w:trHeight w:hRule="exact" w:val="271"/>
        </w:trPr>
        <w:tc>
          <w:tcPr>
            <w:tcW w:w="14651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DF6" w:rsidRPr="00287A15" w:rsidRDefault="00EB1DF6" w:rsidP="00CC6EEF">
            <w:pPr>
              <w:spacing w:after="0" w:line="240" w:lineRule="auto"/>
              <w:rPr>
                <w:sz w:val="20"/>
                <w:szCs w:val="20"/>
              </w:rPr>
            </w:pP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D96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D9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DF6" w:rsidRPr="00287A15" w:rsidRDefault="00EB1DF6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DF6" w:rsidRPr="00287A15" w:rsidRDefault="00EB1DF6" w:rsidP="00CC6E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5480C" w:rsidRDefault="00E5480C" w:rsidP="00EB1DF6">
      <w:pPr>
        <w:pStyle w:val="a4"/>
        <w:tabs>
          <w:tab w:val="left" w:pos="283"/>
        </w:tabs>
        <w:spacing w:after="0" w:line="240" w:lineRule="auto"/>
        <w:rPr>
          <w:rFonts w:ascii="Times New Roman" w:hAnsi="Times New Roman" w:cs="Times New Roman"/>
        </w:rPr>
      </w:pPr>
    </w:p>
    <w:p w:rsidR="00CC6EEF" w:rsidRPr="00FB36FA" w:rsidRDefault="00CC6EEF" w:rsidP="00EB1DF6">
      <w:pPr>
        <w:pStyle w:val="a4"/>
        <w:tabs>
          <w:tab w:val="left" w:pos="283"/>
        </w:tabs>
        <w:spacing w:after="0" w:line="240" w:lineRule="auto"/>
        <w:rPr>
          <w:rFonts w:ascii="Times New Roman" w:hAnsi="Times New Roman" w:cs="Times New Roman"/>
        </w:rPr>
      </w:pPr>
      <w:r w:rsidRPr="00FB36FA">
        <w:rPr>
          <w:rFonts w:ascii="Times New Roman" w:hAnsi="Times New Roman" w:cs="Times New Roman"/>
        </w:rPr>
        <w:t>1 балл - большинство компонентов недостаточно</w:t>
      </w:r>
      <w:r w:rsidRPr="00FB36FA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FB36FA">
        <w:rPr>
          <w:rFonts w:ascii="Times New Roman" w:hAnsi="Times New Roman" w:cs="Times New Roman"/>
        </w:rPr>
        <w:t>развиты</w:t>
      </w:r>
      <w:proofErr w:type="gramEnd"/>
      <w:r w:rsidRPr="00FB36FA">
        <w:rPr>
          <w:rFonts w:ascii="Times New Roman" w:hAnsi="Times New Roman" w:cs="Times New Roman"/>
        </w:rPr>
        <w:t>.</w:t>
      </w:r>
    </w:p>
    <w:p w:rsidR="00CC6EEF" w:rsidRPr="00FB36FA" w:rsidRDefault="00CC6EEF" w:rsidP="00EB1DF6">
      <w:pPr>
        <w:pStyle w:val="a4"/>
        <w:tabs>
          <w:tab w:val="left" w:pos="283"/>
        </w:tabs>
        <w:spacing w:after="0" w:line="240" w:lineRule="auto"/>
        <w:ind w:right="303"/>
        <w:rPr>
          <w:rFonts w:ascii="Times New Roman" w:hAnsi="Times New Roman" w:cs="Times New Roman"/>
        </w:rPr>
      </w:pPr>
      <w:r w:rsidRPr="00FB36FA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</w:t>
      </w:r>
      <w:r w:rsidRPr="00FB36FA">
        <w:rPr>
          <w:rFonts w:ascii="Times New Roman" w:hAnsi="Times New Roman" w:cs="Times New Roman"/>
          <w:spacing w:val="-33"/>
        </w:rPr>
        <w:t xml:space="preserve"> </w:t>
      </w:r>
      <w:r w:rsidRPr="00FB36FA">
        <w:rPr>
          <w:rFonts w:ascii="Times New Roman" w:hAnsi="Times New Roman" w:cs="Times New Roman"/>
        </w:rPr>
        <w:t xml:space="preserve">педагога. </w:t>
      </w:r>
    </w:p>
    <w:p w:rsidR="00CC6EEF" w:rsidRPr="00FB36FA" w:rsidRDefault="00CC6EEF" w:rsidP="00EB1DF6">
      <w:pPr>
        <w:pStyle w:val="a4"/>
        <w:tabs>
          <w:tab w:val="left" w:pos="283"/>
        </w:tabs>
        <w:spacing w:after="0" w:line="240" w:lineRule="auto"/>
        <w:ind w:right="303"/>
        <w:rPr>
          <w:rFonts w:ascii="Times New Roman" w:hAnsi="Times New Roman" w:cs="Times New Roman"/>
        </w:rPr>
      </w:pPr>
      <w:r w:rsidRPr="00FB36FA">
        <w:rPr>
          <w:rFonts w:ascii="Times New Roman" w:hAnsi="Times New Roman" w:cs="Times New Roman"/>
        </w:rPr>
        <w:t>3  балла - средний уровень развития. Соответствует возрастной</w:t>
      </w:r>
      <w:r w:rsidRPr="00FB36FA">
        <w:rPr>
          <w:rFonts w:ascii="Times New Roman" w:hAnsi="Times New Roman" w:cs="Times New Roman"/>
          <w:spacing w:val="-1"/>
        </w:rPr>
        <w:t xml:space="preserve"> </w:t>
      </w:r>
      <w:r w:rsidRPr="00FB36FA">
        <w:rPr>
          <w:rFonts w:ascii="Times New Roman" w:hAnsi="Times New Roman" w:cs="Times New Roman"/>
        </w:rPr>
        <w:t>норме.</w:t>
      </w:r>
    </w:p>
    <w:p w:rsidR="00CC6EEF" w:rsidRPr="00FB36FA" w:rsidRDefault="00CC6EEF" w:rsidP="00EB1DF6">
      <w:pPr>
        <w:pStyle w:val="a4"/>
        <w:tabs>
          <w:tab w:val="left" w:pos="283"/>
        </w:tabs>
        <w:spacing w:after="0" w:line="240" w:lineRule="auto"/>
        <w:ind w:right="303"/>
        <w:rPr>
          <w:rFonts w:ascii="Times New Roman" w:hAnsi="Times New Roman" w:cs="Times New Roman"/>
        </w:rPr>
      </w:pPr>
      <w:r w:rsidRPr="00FB36FA">
        <w:rPr>
          <w:rFonts w:ascii="Times New Roman" w:hAnsi="Times New Roman" w:cs="Times New Roman"/>
        </w:rPr>
        <w:t>4 балла - уровень развития выше среднего.</w:t>
      </w:r>
    </w:p>
    <w:p w:rsidR="00CC6EEF" w:rsidRPr="00FB36FA" w:rsidRDefault="00CC6EEF" w:rsidP="00EB1DF6">
      <w:pPr>
        <w:pStyle w:val="a4"/>
        <w:spacing w:after="0" w:line="240" w:lineRule="auto"/>
        <w:ind w:right="5114"/>
        <w:rPr>
          <w:rFonts w:ascii="Times New Roman" w:hAnsi="Times New Roman" w:cs="Times New Roman"/>
        </w:rPr>
      </w:pPr>
      <w:r w:rsidRPr="00FB36FA">
        <w:rPr>
          <w:rFonts w:ascii="Times New Roman" w:hAnsi="Times New Roman" w:cs="Times New Roman"/>
        </w:rPr>
        <w:t>5 баллов - высокий уровень развития.</w:t>
      </w:r>
    </w:p>
    <w:p w:rsidR="00CC6EEF" w:rsidRPr="00CC6EEF" w:rsidRDefault="00CC6EEF" w:rsidP="00CC6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F35" w:rsidRDefault="00772F35" w:rsidP="00CC6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31E" w:rsidRPr="00D965EF" w:rsidRDefault="006E731E" w:rsidP="006E731E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D965E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D965E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D965E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D965EF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D965EF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D965EF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</w:t>
      </w:r>
      <w:r w:rsidRPr="00D965EF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Ч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ЕСКОЕ РАЗ</w:t>
      </w:r>
      <w:r w:rsidRPr="00D965E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D965EF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D965EF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D965E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1997"/>
        <w:gridCol w:w="451"/>
        <w:gridCol w:w="425"/>
        <w:gridCol w:w="567"/>
        <w:gridCol w:w="567"/>
        <w:gridCol w:w="567"/>
        <w:gridCol w:w="425"/>
        <w:gridCol w:w="567"/>
        <w:gridCol w:w="709"/>
        <w:gridCol w:w="567"/>
        <w:gridCol w:w="519"/>
        <w:gridCol w:w="41"/>
        <w:gridCol w:w="960"/>
        <w:gridCol w:w="1317"/>
        <w:gridCol w:w="567"/>
        <w:gridCol w:w="425"/>
        <w:gridCol w:w="567"/>
        <w:gridCol w:w="567"/>
        <w:gridCol w:w="567"/>
        <w:gridCol w:w="567"/>
        <w:gridCol w:w="567"/>
        <w:gridCol w:w="472"/>
        <w:gridCol w:w="667"/>
        <w:gridCol w:w="672"/>
      </w:tblGrid>
      <w:tr w:rsidR="00C41FC7" w:rsidRPr="006E731E" w:rsidTr="00CB6F57">
        <w:trPr>
          <w:cantSplit/>
          <w:trHeight w:hRule="exact" w:val="3875"/>
        </w:trPr>
        <w:tc>
          <w:tcPr>
            <w:tcW w:w="6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b/>
                <w:sz w:val="20"/>
                <w:szCs w:val="20"/>
              </w:rPr>
            </w:pP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6E731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41FC7" w:rsidRPr="00CB6F57" w:rsidRDefault="00C41FC7" w:rsidP="00CB6F57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CB6F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876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C41FC7" w:rsidRPr="00F42F7D" w:rsidRDefault="00C41FC7" w:rsidP="00DA7262">
            <w:pPr>
              <w:pStyle w:val="TableParagraph"/>
              <w:rPr>
                <w:sz w:val="20"/>
                <w:szCs w:val="20"/>
              </w:rPr>
            </w:pPr>
            <w:r w:rsidRPr="00F42F7D">
              <w:rPr>
                <w:sz w:val="20"/>
                <w:szCs w:val="20"/>
              </w:rPr>
              <w:t xml:space="preserve">Проявляет двигательный опыт  с помощью упражнений основной гимнастики, </w:t>
            </w:r>
          </w:p>
          <w:p w:rsidR="00C41FC7" w:rsidRPr="00F42F7D" w:rsidRDefault="00C41FC7" w:rsidP="00DA7262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F42F7D" w:rsidRDefault="00C41FC7" w:rsidP="004F1BC0">
            <w:pPr>
              <w:pStyle w:val="TableParagraph"/>
              <w:rPr>
                <w:sz w:val="20"/>
                <w:szCs w:val="20"/>
              </w:rPr>
            </w:pPr>
            <w:r w:rsidRPr="00F42F7D">
              <w:rPr>
                <w:sz w:val="20"/>
                <w:szCs w:val="20"/>
              </w:rPr>
              <w:t>Развиты психофизические</w:t>
            </w:r>
            <w:r w:rsidRPr="00F42F7D">
              <w:rPr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>качества,</w:t>
            </w:r>
            <w:r w:rsidRPr="00F42F7D">
              <w:rPr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>точность,</w:t>
            </w:r>
            <w:r w:rsidRPr="00F42F7D">
              <w:rPr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>меткость,</w:t>
            </w:r>
            <w:r w:rsidRPr="00F42F7D">
              <w:rPr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>глазомер,</w:t>
            </w:r>
            <w:r w:rsidRPr="00F42F7D">
              <w:rPr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 xml:space="preserve">мелкая </w:t>
            </w:r>
            <w:r w:rsidRPr="00F42F7D">
              <w:rPr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>моторика,</w:t>
            </w:r>
            <w:r w:rsidRPr="00F42F7D">
              <w:rPr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sz w:val="20"/>
                <w:szCs w:val="20"/>
              </w:rPr>
              <w:t xml:space="preserve">ориентировка </w:t>
            </w:r>
            <w:r w:rsidRPr="00F42F7D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F42F7D">
              <w:rPr>
                <w:sz w:val="20"/>
                <w:szCs w:val="20"/>
              </w:rPr>
              <w:t>в</w:t>
            </w:r>
            <w:proofErr w:type="gramEnd"/>
          </w:p>
          <w:p w:rsidR="00C41FC7" w:rsidRPr="00F42F7D" w:rsidRDefault="00C41FC7" w:rsidP="004F1BC0">
            <w:pPr>
              <w:widowControl w:val="0"/>
              <w:spacing w:after="0" w:line="246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пространстве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A26EF5" w:rsidRDefault="00C41FC7" w:rsidP="00F42F7D">
            <w:pPr>
              <w:pStyle w:val="TableParagraph"/>
              <w:rPr>
                <w:sz w:val="20"/>
                <w:szCs w:val="20"/>
              </w:rPr>
            </w:pPr>
            <w:r w:rsidRPr="00A26EF5">
              <w:rPr>
                <w:sz w:val="20"/>
                <w:szCs w:val="20"/>
              </w:rPr>
              <w:t>Проявляет</w:t>
            </w:r>
            <w:r w:rsidRPr="00A26EF5">
              <w:rPr>
                <w:spacing w:val="-3"/>
                <w:sz w:val="20"/>
                <w:szCs w:val="20"/>
              </w:rPr>
              <w:t xml:space="preserve"> </w:t>
            </w:r>
            <w:r w:rsidRPr="00A26EF5">
              <w:rPr>
                <w:sz w:val="20"/>
                <w:szCs w:val="20"/>
              </w:rPr>
              <w:t>самоконтроль,</w:t>
            </w:r>
            <w:r w:rsidRPr="00A26EF5">
              <w:rPr>
                <w:spacing w:val="-3"/>
                <w:sz w:val="20"/>
                <w:szCs w:val="20"/>
              </w:rPr>
              <w:t xml:space="preserve"> </w:t>
            </w:r>
            <w:r w:rsidRPr="00A26EF5">
              <w:rPr>
                <w:sz w:val="20"/>
                <w:szCs w:val="20"/>
              </w:rPr>
              <w:t>самостоятельность,</w:t>
            </w:r>
            <w:r w:rsidRPr="00A26EF5">
              <w:rPr>
                <w:spacing w:val="-3"/>
                <w:sz w:val="20"/>
                <w:szCs w:val="20"/>
              </w:rPr>
              <w:t xml:space="preserve"> </w:t>
            </w:r>
            <w:r w:rsidRPr="00A26EF5">
              <w:rPr>
                <w:sz w:val="20"/>
                <w:szCs w:val="20"/>
              </w:rPr>
              <w:t>творчество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F42F7D" w:rsidRDefault="00C41FC7" w:rsidP="00F42F7D">
            <w:pPr>
              <w:widowControl w:val="0"/>
              <w:spacing w:after="0" w:line="246" w:lineRule="auto"/>
              <w:ind w:left="112"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 xml:space="preserve">Проявляет </w:t>
            </w:r>
            <w:r w:rsidRPr="00F42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патриотизм,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нравственно-волевые</w:t>
            </w:r>
            <w:r w:rsidRPr="00F42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2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гражданскую</w:t>
            </w:r>
            <w:r w:rsidRPr="00F42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идентичность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42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двигательной  деятельности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Pr="00F42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формах</w:t>
            </w:r>
            <w:r w:rsidRPr="00F42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отдыха</w:t>
            </w:r>
          </w:p>
        </w:tc>
        <w:tc>
          <w:tcPr>
            <w:tcW w:w="1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030CFC" w:rsidRDefault="00C41FC7" w:rsidP="000C2C81">
            <w:pPr>
              <w:pStyle w:val="TableParagraph"/>
              <w:rPr>
                <w:sz w:val="20"/>
                <w:szCs w:val="20"/>
              </w:rPr>
            </w:pPr>
            <w:r w:rsidRPr="00030CFC">
              <w:rPr>
                <w:sz w:val="20"/>
                <w:szCs w:val="20"/>
              </w:rPr>
              <w:t>Интересуется</w:t>
            </w:r>
            <w:r w:rsidRPr="00030CFC">
              <w:rPr>
                <w:spacing w:val="-3"/>
                <w:sz w:val="20"/>
                <w:szCs w:val="20"/>
              </w:rPr>
              <w:t xml:space="preserve"> </w:t>
            </w:r>
            <w:r w:rsidRPr="00030CFC">
              <w:rPr>
                <w:sz w:val="20"/>
                <w:szCs w:val="20"/>
              </w:rPr>
              <w:t>к</w:t>
            </w:r>
            <w:r w:rsidRPr="00030CFC">
              <w:rPr>
                <w:spacing w:val="-1"/>
                <w:sz w:val="20"/>
                <w:szCs w:val="20"/>
              </w:rPr>
              <w:t xml:space="preserve"> </w:t>
            </w:r>
            <w:r w:rsidRPr="00030CFC">
              <w:rPr>
                <w:sz w:val="20"/>
                <w:szCs w:val="20"/>
              </w:rPr>
              <w:t>физической</w:t>
            </w:r>
          </w:p>
          <w:p w:rsidR="00C41FC7" w:rsidRPr="006E731E" w:rsidRDefault="00C41FC7" w:rsidP="000C2C81">
            <w:pPr>
              <w:widowControl w:val="0"/>
              <w:spacing w:after="0" w:line="246" w:lineRule="auto"/>
              <w:ind w:left="57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культурой</w:t>
            </w:r>
            <w:r w:rsidRPr="00030CF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0CF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спортивным</w:t>
            </w:r>
            <w:r w:rsidRPr="00030CF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достижениям</w:t>
            </w:r>
            <w:r w:rsidRPr="00030CF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России и имеет представления</w:t>
            </w:r>
            <w:r w:rsidRPr="00030CF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0CF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разных видах</w:t>
            </w:r>
            <w:r w:rsidRPr="00030CF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30CFC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227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C41FC7" w:rsidRPr="00D650EC" w:rsidRDefault="00D650EC" w:rsidP="000C2C81">
            <w:pPr>
              <w:widowControl w:val="0"/>
              <w:spacing w:after="0" w:line="246" w:lineRule="auto"/>
              <w:ind w:left="57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  <w:r w:rsidRPr="00D650E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представления о здоровье, факторах на него влияющих, средствах его укрепления; туризме, как форме</w:t>
            </w:r>
            <w:r w:rsidRPr="00D650E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отдыха,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  <w:r w:rsidRPr="00D650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спорте,</w:t>
            </w:r>
            <w:r w:rsidRPr="00D650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спортивных событиях</w:t>
            </w:r>
            <w:r w:rsidRPr="00D650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достижениях,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правилах безопасного</w:t>
            </w:r>
            <w:r w:rsidRPr="00D650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  <w:r w:rsidRPr="00D650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50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50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D650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r w:rsidRPr="00D650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туристских</w:t>
            </w:r>
            <w:r w:rsidRPr="00D650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прогулок</w:t>
            </w:r>
            <w:r w:rsidRPr="00D650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50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650EC">
              <w:rPr>
                <w:rFonts w:ascii="Times New Roman" w:hAnsi="Times New Roman" w:cs="Times New Roman"/>
                <w:sz w:val="20"/>
                <w:szCs w:val="20"/>
              </w:rPr>
              <w:t>экскурсий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6E731E" w:rsidRDefault="00C41FC7" w:rsidP="00A26EF5">
            <w:pPr>
              <w:widowControl w:val="0"/>
              <w:spacing w:before="111" w:after="0" w:line="246" w:lineRule="auto"/>
              <w:ind w:left="57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Стремиться</w:t>
            </w:r>
            <w:r w:rsidRPr="006F43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к сохранению</w:t>
            </w:r>
            <w:r w:rsidRPr="006F43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своего</w:t>
            </w:r>
            <w:r w:rsidRPr="006F43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  <w:r w:rsidRPr="006F43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43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  <w:r w:rsidRPr="006F43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окружающих</w:t>
            </w:r>
            <w:r w:rsidRPr="006F43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людей,</w:t>
            </w:r>
            <w:r w:rsidRPr="006F43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оказывает помощь</w:t>
            </w:r>
            <w:r w:rsidRPr="006F43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43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поддержку</w:t>
            </w:r>
            <w:r w:rsidRPr="006F43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F4367">
              <w:rPr>
                <w:rFonts w:ascii="Times New Roman" w:hAnsi="Times New Roman" w:cs="Times New Roman"/>
                <w:sz w:val="20"/>
                <w:szCs w:val="20"/>
              </w:rPr>
              <w:t>другим.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6F4367" w:rsidRDefault="00C41FC7" w:rsidP="006F4367">
            <w:pPr>
              <w:widowControl w:val="0"/>
              <w:spacing w:after="0" w:line="246" w:lineRule="auto"/>
              <w:ind w:left="57" w:righ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Соблюдает</w:t>
            </w:r>
            <w:r w:rsidRPr="00F42F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подвижной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 xml:space="preserve">игре, 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проявляет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инициативу</w:t>
            </w:r>
            <w:r w:rsidRPr="00F42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самостоятельность 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F42F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ее организации,</w:t>
            </w:r>
            <w:r w:rsidRPr="00F42F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партнерское</w:t>
            </w:r>
            <w:r w:rsidRPr="00F42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  <w:r w:rsidRPr="00F42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42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42F7D">
              <w:rPr>
                <w:rFonts w:ascii="Times New Roman" w:hAnsi="Times New Roman" w:cs="Times New Roman"/>
                <w:sz w:val="20"/>
                <w:szCs w:val="20"/>
              </w:rPr>
              <w:t>команде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6E731E" w:rsidRDefault="00C41FC7" w:rsidP="009E7CBC">
            <w:pPr>
              <w:widowControl w:val="0"/>
              <w:spacing w:before="109" w:after="0" w:line="246" w:lineRule="auto"/>
              <w:ind w:left="57" w:right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грах,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внователь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у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раж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проявляет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вост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быстроту реак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у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ствие от дв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гатель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акт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вности</w:t>
            </w:r>
          </w:p>
        </w:tc>
        <w:tc>
          <w:tcPr>
            <w:tcW w:w="10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FC7" w:rsidRPr="006E731E" w:rsidRDefault="00C41FC7" w:rsidP="009E7CBC">
            <w:pPr>
              <w:widowControl w:val="0"/>
              <w:spacing w:before="109" w:after="0" w:line="246" w:lineRule="auto"/>
              <w:ind w:left="57"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организует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мые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виж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игры,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думывает с помощью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рослого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гры на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южеты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F57" w:rsidRPr="00D77C98" w:rsidRDefault="00CB6F57" w:rsidP="00CB6F57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C98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ребенку  (среднее значение)</w:t>
            </w:r>
          </w:p>
          <w:p w:rsidR="00C41FC7" w:rsidRPr="00287A15" w:rsidRDefault="00C41FC7" w:rsidP="004106D9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0EC" w:rsidRPr="006E731E" w:rsidTr="00CB6F57">
        <w:trPr>
          <w:cantSplit/>
          <w:trHeight w:hRule="exact" w:val="285"/>
        </w:trPr>
        <w:tc>
          <w:tcPr>
            <w:tcW w:w="6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650EC" w:rsidRPr="006E731E" w:rsidRDefault="00D650EC" w:rsidP="00DA7262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650EC" w:rsidRPr="006E731E" w:rsidRDefault="00D650EC" w:rsidP="00DA7262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9E7CBC">
            <w:pPr>
              <w:widowControl w:val="0"/>
              <w:spacing w:before="1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7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650EC" w:rsidRPr="006E731E" w:rsidRDefault="00D650EC" w:rsidP="00D650EC">
            <w:pPr>
              <w:widowControl w:val="0"/>
              <w:spacing w:before="1" w:after="0" w:line="240" w:lineRule="auto"/>
              <w:ind w:left="17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650EC" w:rsidRPr="006E731E" w:rsidRDefault="00D650EC" w:rsidP="00D650EC">
            <w:pPr>
              <w:widowControl w:val="0"/>
              <w:spacing w:before="1" w:after="0" w:line="240" w:lineRule="auto"/>
              <w:ind w:left="1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A26EF5">
            <w:pPr>
              <w:widowControl w:val="0"/>
              <w:spacing w:before="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50EC" w:rsidRPr="006E731E" w:rsidRDefault="00D650EC" w:rsidP="006E731E">
            <w:pPr>
              <w:widowControl w:val="0"/>
              <w:spacing w:before="1"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7B7656" w:rsidRPr="006E731E" w:rsidTr="00CB6F57">
        <w:trPr>
          <w:cantSplit/>
          <w:trHeight w:hRule="exact" w:val="257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89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79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83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87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78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81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7B7656" w:rsidRPr="006E731E" w:rsidTr="00CB6F57">
        <w:trPr>
          <w:cantSplit/>
          <w:trHeight w:hRule="exact" w:val="271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56" w:rsidRPr="006E731E" w:rsidRDefault="007B7656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F40894" w:rsidRPr="006E731E" w:rsidTr="00CB6F57">
        <w:trPr>
          <w:cantSplit/>
          <w:trHeight w:hRule="exact" w:val="289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F40894" w:rsidRPr="006E731E" w:rsidTr="00CB6F57">
        <w:trPr>
          <w:cantSplit/>
          <w:trHeight w:hRule="exact" w:val="279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894" w:rsidRPr="006E731E" w:rsidRDefault="00F40894" w:rsidP="006E731E">
            <w:pPr>
              <w:spacing w:after="0"/>
              <w:rPr>
                <w:sz w:val="20"/>
                <w:szCs w:val="20"/>
              </w:rPr>
            </w:pPr>
          </w:p>
        </w:tc>
      </w:tr>
      <w:tr w:rsidR="00EF772F" w:rsidRPr="006E731E" w:rsidTr="00BA37AF">
        <w:trPr>
          <w:cantSplit/>
          <w:trHeight w:hRule="exact" w:val="304"/>
        </w:trPr>
        <w:tc>
          <w:tcPr>
            <w:tcW w:w="14651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72F" w:rsidRPr="00F40894" w:rsidRDefault="00EF772F" w:rsidP="00AD102C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F40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F40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F40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F40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F40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F4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72F" w:rsidRPr="006E731E" w:rsidRDefault="00EF772F" w:rsidP="006E731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772F" w:rsidRPr="006E731E" w:rsidRDefault="00EF772F" w:rsidP="006E731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E731E" w:rsidRPr="006E731E" w:rsidRDefault="006E731E" w:rsidP="006E731E">
      <w:pPr>
        <w:spacing w:after="0" w:line="220" w:lineRule="exac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731E" w:rsidRPr="00CB6F57" w:rsidRDefault="006E731E" w:rsidP="00F4089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</w:rPr>
      </w:pPr>
      <w:r w:rsidRPr="006E731E">
        <w:rPr>
          <w:rFonts w:ascii="Times New Roman" w:hAnsi="Times New Roman" w:cs="Times New Roman"/>
          <w:sz w:val="20"/>
          <w:szCs w:val="20"/>
        </w:rPr>
        <w:t xml:space="preserve">        </w:t>
      </w:r>
      <w:r w:rsidR="00F40894">
        <w:rPr>
          <w:rFonts w:ascii="Times New Roman" w:hAnsi="Times New Roman" w:cs="Times New Roman"/>
          <w:sz w:val="20"/>
          <w:szCs w:val="20"/>
        </w:rPr>
        <w:t xml:space="preserve"> </w:t>
      </w:r>
      <w:r w:rsidRPr="00CB6F57">
        <w:rPr>
          <w:rFonts w:ascii="Times New Roman" w:hAnsi="Times New Roman" w:cs="Times New Roman"/>
        </w:rPr>
        <w:t>1 балл - большинство компонентов недостаточно</w:t>
      </w:r>
      <w:r w:rsidRPr="00CB6F57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CB6F57">
        <w:rPr>
          <w:rFonts w:ascii="Times New Roman" w:hAnsi="Times New Roman" w:cs="Times New Roman"/>
        </w:rPr>
        <w:t>развиты</w:t>
      </w:r>
      <w:proofErr w:type="gramEnd"/>
      <w:r w:rsidR="00855137" w:rsidRPr="00CB6F57">
        <w:rPr>
          <w:rFonts w:ascii="Times New Roman" w:hAnsi="Times New Roman" w:cs="Times New Roman"/>
        </w:rPr>
        <w:t>.</w:t>
      </w:r>
    </w:p>
    <w:p w:rsidR="006E731E" w:rsidRPr="00CB6F57" w:rsidRDefault="006E731E" w:rsidP="00F40894">
      <w:pPr>
        <w:tabs>
          <w:tab w:val="left" w:pos="283"/>
        </w:tabs>
        <w:spacing w:after="0" w:line="240" w:lineRule="auto"/>
        <w:ind w:right="303"/>
        <w:rPr>
          <w:rFonts w:ascii="Times New Roman" w:hAnsi="Times New Roman" w:cs="Times New Roman"/>
        </w:rPr>
      </w:pPr>
      <w:r w:rsidRPr="00CB6F57">
        <w:t xml:space="preserve">         </w:t>
      </w:r>
      <w:r w:rsidRPr="00CB6F57">
        <w:rPr>
          <w:rFonts w:ascii="Times New Roman" w:hAnsi="Times New Roman" w:cs="Times New Roman"/>
        </w:rPr>
        <w:t>2 балла - отдельные компоненты не развиты, требуется корректирующая работа</w:t>
      </w:r>
      <w:r w:rsidRPr="00CB6F57">
        <w:rPr>
          <w:rFonts w:ascii="Times New Roman" w:hAnsi="Times New Roman" w:cs="Times New Roman"/>
          <w:spacing w:val="-33"/>
        </w:rPr>
        <w:t xml:space="preserve"> </w:t>
      </w:r>
      <w:r w:rsidRPr="00CB6F57">
        <w:rPr>
          <w:rFonts w:ascii="Times New Roman" w:hAnsi="Times New Roman" w:cs="Times New Roman"/>
        </w:rPr>
        <w:t>педагога</w:t>
      </w:r>
      <w:r w:rsidR="00855137" w:rsidRPr="00CB6F57">
        <w:rPr>
          <w:rFonts w:ascii="Times New Roman" w:hAnsi="Times New Roman" w:cs="Times New Roman"/>
        </w:rPr>
        <w:t>.</w:t>
      </w:r>
      <w:r w:rsidRPr="00CB6F57">
        <w:rPr>
          <w:rFonts w:ascii="Times New Roman" w:hAnsi="Times New Roman" w:cs="Times New Roman"/>
        </w:rPr>
        <w:t xml:space="preserve"> </w:t>
      </w:r>
    </w:p>
    <w:p w:rsidR="006E731E" w:rsidRPr="00CB6F57" w:rsidRDefault="00855137" w:rsidP="00F40894">
      <w:pPr>
        <w:tabs>
          <w:tab w:val="left" w:pos="283"/>
        </w:tabs>
        <w:spacing w:after="0" w:line="240" w:lineRule="auto"/>
        <w:ind w:right="303"/>
        <w:rPr>
          <w:rFonts w:ascii="Times New Roman" w:hAnsi="Times New Roman" w:cs="Times New Roman"/>
        </w:rPr>
      </w:pPr>
      <w:r w:rsidRPr="00CB6F57">
        <w:rPr>
          <w:rFonts w:ascii="Times New Roman" w:hAnsi="Times New Roman" w:cs="Times New Roman"/>
        </w:rPr>
        <w:t xml:space="preserve">        </w:t>
      </w:r>
      <w:r w:rsidR="006E731E" w:rsidRPr="00CB6F57">
        <w:rPr>
          <w:rFonts w:ascii="Times New Roman" w:hAnsi="Times New Roman" w:cs="Times New Roman"/>
        </w:rPr>
        <w:t>3  балла - средний уровень развития. Соответствует возрастной</w:t>
      </w:r>
      <w:r w:rsidR="006E731E" w:rsidRPr="00CB6F57">
        <w:rPr>
          <w:rFonts w:ascii="Times New Roman" w:hAnsi="Times New Roman" w:cs="Times New Roman"/>
          <w:spacing w:val="-1"/>
        </w:rPr>
        <w:t xml:space="preserve"> </w:t>
      </w:r>
      <w:r w:rsidR="006E731E" w:rsidRPr="00CB6F57">
        <w:rPr>
          <w:rFonts w:ascii="Times New Roman" w:hAnsi="Times New Roman" w:cs="Times New Roman"/>
        </w:rPr>
        <w:t>норме</w:t>
      </w:r>
      <w:r w:rsidRPr="00CB6F57">
        <w:rPr>
          <w:rFonts w:ascii="Times New Roman" w:hAnsi="Times New Roman" w:cs="Times New Roman"/>
        </w:rPr>
        <w:t>.</w:t>
      </w:r>
    </w:p>
    <w:p w:rsidR="006E731E" w:rsidRPr="00CB6F57" w:rsidRDefault="006E731E" w:rsidP="00F40894">
      <w:pPr>
        <w:tabs>
          <w:tab w:val="left" w:pos="283"/>
        </w:tabs>
        <w:spacing w:after="0" w:line="240" w:lineRule="auto"/>
        <w:ind w:right="303"/>
        <w:rPr>
          <w:rFonts w:ascii="Times New Roman" w:hAnsi="Times New Roman" w:cs="Times New Roman"/>
        </w:rPr>
      </w:pPr>
      <w:r w:rsidRPr="00CB6F57">
        <w:rPr>
          <w:rFonts w:ascii="Times New Roman" w:hAnsi="Times New Roman" w:cs="Times New Roman"/>
        </w:rPr>
        <w:t xml:space="preserve">        4 балла - уровень развития выше среднего</w:t>
      </w:r>
      <w:r w:rsidR="00855137" w:rsidRPr="00CB6F57">
        <w:rPr>
          <w:rFonts w:ascii="Times New Roman" w:hAnsi="Times New Roman" w:cs="Times New Roman"/>
        </w:rPr>
        <w:t>.</w:t>
      </w:r>
    </w:p>
    <w:p w:rsidR="006E731E" w:rsidRPr="00CB6F57" w:rsidRDefault="006E731E" w:rsidP="00F40894">
      <w:pPr>
        <w:pStyle w:val="a4"/>
        <w:spacing w:after="0" w:line="240" w:lineRule="auto"/>
        <w:ind w:left="180" w:right="5114"/>
        <w:rPr>
          <w:rFonts w:ascii="Times New Roman" w:hAnsi="Times New Roman" w:cs="Times New Roman"/>
        </w:rPr>
      </w:pPr>
      <w:r w:rsidRPr="00CB6F57">
        <w:rPr>
          <w:rFonts w:ascii="Times New Roman" w:hAnsi="Times New Roman" w:cs="Times New Roman"/>
        </w:rPr>
        <w:t xml:space="preserve">     5 баллов - высокий уровень развития</w:t>
      </w:r>
      <w:r w:rsidR="00855137" w:rsidRPr="00CB6F57">
        <w:rPr>
          <w:rFonts w:ascii="Times New Roman" w:hAnsi="Times New Roman" w:cs="Times New Roman"/>
        </w:rPr>
        <w:t>.</w:t>
      </w:r>
    </w:p>
    <w:p w:rsidR="006E731E" w:rsidRPr="00855137" w:rsidRDefault="006E731E" w:rsidP="006E731E">
      <w:pPr>
        <w:spacing w:after="0" w:line="220" w:lineRule="exac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E731E" w:rsidRPr="00982DB0" w:rsidRDefault="006E731E" w:rsidP="006E731E">
      <w:pPr>
        <w:spacing w:after="6" w:line="220" w:lineRule="exac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330600" w:rsidRDefault="00330600" w:rsidP="00330600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 (Сентябрь):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C9A">
        <w:rPr>
          <w:rFonts w:ascii="Times New Roman" w:hAnsi="Times New Roman" w:cs="Times New Roman"/>
          <w:szCs w:val="20"/>
        </w:rPr>
        <w:t>______________________________</w:t>
      </w:r>
    </w:p>
    <w:p w:rsidR="00330600" w:rsidRPr="007911F2" w:rsidRDefault="00330600" w:rsidP="00330600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 (Апрель):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31E" w:rsidRDefault="006E731E" w:rsidP="00CC6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600" w:rsidRDefault="00330600" w:rsidP="00CC6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600" w:rsidRPr="003027CB" w:rsidRDefault="00330600" w:rsidP="00330600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b/>
          <w:bCs/>
          <w:sz w:val="24"/>
          <w:szCs w:val="24"/>
        </w:rPr>
        <w:t>Учётная карта педагога-психолога</w:t>
      </w:r>
    </w:p>
    <w:p w:rsidR="00330600" w:rsidRPr="003027CB" w:rsidRDefault="00330600" w:rsidP="00330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600" w:rsidRPr="003027CB" w:rsidRDefault="00330600" w:rsidP="00330600">
      <w:pPr>
        <w:widowControl w:val="0"/>
        <w:tabs>
          <w:tab w:val="left" w:pos="2670"/>
          <w:tab w:val="left" w:pos="3342"/>
          <w:tab w:val="left" w:pos="5112"/>
          <w:tab w:val="left" w:pos="7004"/>
        </w:tabs>
        <w:autoSpaceDE w:val="0"/>
        <w:autoSpaceDN w:val="0"/>
        <w:spacing w:after="0" w:line="240" w:lineRule="auto"/>
        <w:ind w:right="85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Заключение по результатам проведенного </w:t>
      </w:r>
      <w:r w:rsidRPr="003027CB">
        <w:rPr>
          <w:rFonts w:ascii="Times New Roman" w:eastAsia="Times New Roman" w:hAnsi="Times New Roman" w:cs="Times New Roman"/>
          <w:b/>
          <w:sz w:val="24"/>
        </w:rPr>
        <w:t>психодиагностического исследования</w:t>
      </w:r>
    </w:p>
    <w:p w:rsidR="00330600" w:rsidRPr="003027CB" w:rsidRDefault="00330600" w:rsidP="00330600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Объект исследования (ФИО ребенка,</w:t>
      </w:r>
      <w:r w:rsidRPr="003027C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возраст)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027C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30600" w:rsidRPr="00760F49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510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27C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гипотеза___________________________________________________________________________________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Внешний вид и поведение в</w:t>
      </w:r>
      <w:r w:rsidRPr="003027C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Pr="003027CB"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  <w:t xml:space="preserve"> 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Темп работы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работоспособность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600" w:rsidRDefault="00330600" w:rsidP="00330600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Перечень методик, используемых в исследовании (название, автор,</w:t>
      </w:r>
      <w:r w:rsidRPr="003027C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источник)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30600" w:rsidRDefault="00330600" w:rsidP="003306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330600" w:rsidRPr="003027CB" w:rsidRDefault="00330600" w:rsidP="003306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lastRenderedPageBreak/>
        <w:t>___________________________________________________________________________________________________________________________</w:t>
      </w:r>
    </w:p>
    <w:p w:rsidR="00330600" w:rsidRPr="003027CB" w:rsidRDefault="00330600" w:rsidP="003306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330600" w:rsidRPr="003027CB" w:rsidRDefault="00330600" w:rsidP="00330600">
      <w:pPr>
        <w:widowControl w:val="0"/>
        <w:autoSpaceDE w:val="0"/>
        <w:autoSpaceDN w:val="0"/>
        <w:spacing w:before="90"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(можно оформить в виде таблички):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6663"/>
        <w:gridCol w:w="3942"/>
      </w:tblGrid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6158BF" w:rsidRDefault="00330600" w:rsidP="00CA774F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Задание</w:t>
            </w:r>
          </w:p>
        </w:tc>
        <w:tc>
          <w:tcPr>
            <w:tcW w:w="6663" w:type="dxa"/>
          </w:tcPr>
          <w:p w:rsidR="00330600" w:rsidRPr="006158BF" w:rsidRDefault="00330600" w:rsidP="00CA774F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диагностического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</w:p>
        </w:tc>
        <w:tc>
          <w:tcPr>
            <w:tcW w:w="3942" w:type="dxa"/>
          </w:tcPr>
          <w:p w:rsidR="00330600" w:rsidRPr="006158BF" w:rsidRDefault="00330600" w:rsidP="00CA774F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30600" w:rsidRPr="003027CB" w:rsidTr="00CA774F">
        <w:trPr>
          <w:trHeight w:val="283"/>
        </w:trPr>
        <w:tc>
          <w:tcPr>
            <w:tcW w:w="432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330600" w:rsidRPr="003027CB" w:rsidRDefault="00330600" w:rsidP="00CA774F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330600" w:rsidRDefault="00330600" w:rsidP="00330600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</w:p>
    <w:p w:rsidR="00330600" w:rsidRPr="002E44E6" w:rsidRDefault="00330600" w:rsidP="00330600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Обобщенная интерпретация данных: аналитическое описание полученных результатов и выводы по</w:t>
      </w:r>
      <w:r w:rsidRPr="003027C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3027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30600" w:rsidRDefault="00330600" w:rsidP="00330600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Рекомендации по результатам</w:t>
      </w:r>
      <w:r w:rsidRPr="003027C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</w:p>
    <w:p w:rsidR="00330600" w:rsidRPr="002E44E6" w:rsidRDefault="00330600" w:rsidP="00330600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330600" w:rsidRDefault="00330600" w:rsidP="00330600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600" w:rsidRDefault="00330600" w:rsidP="00330600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600" w:rsidRPr="003027CB" w:rsidRDefault="00330600" w:rsidP="00330600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30600" w:rsidRPr="003027CB" w:rsidRDefault="00330600" w:rsidP="0033060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30600" w:rsidRPr="003027CB" w:rsidRDefault="00330600" w:rsidP="00330600">
      <w:pPr>
        <w:widowControl w:val="0"/>
        <w:tabs>
          <w:tab w:val="left" w:pos="3923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30600" w:rsidRPr="00CC6EEF" w:rsidRDefault="00330600" w:rsidP="00CC6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0600" w:rsidRPr="00CC6EEF" w:rsidSect="009B44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A5843"/>
    <w:multiLevelType w:val="hybridMultilevel"/>
    <w:tmpl w:val="7D8A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3A"/>
    <w:rsid w:val="00082886"/>
    <w:rsid w:val="000A49D3"/>
    <w:rsid w:val="000C2C81"/>
    <w:rsid w:val="000D098D"/>
    <w:rsid w:val="000D7212"/>
    <w:rsid w:val="0011674D"/>
    <w:rsid w:val="0013113E"/>
    <w:rsid w:val="00151B31"/>
    <w:rsid w:val="00181E0B"/>
    <w:rsid w:val="00190512"/>
    <w:rsid w:val="00194B39"/>
    <w:rsid w:val="001B0DFD"/>
    <w:rsid w:val="001C5161"/>
    <w:rsid w:val="001D040A"/>
    <w:rsid w:val="00200D79"/>
    <w:rsid w:val="002223C4"/>
    <w:rsid w:val="00222B0E"/>
    <w:rsid w:val="0023634D"/>
    <w:rsid w:val="002403CB"/>
    <w:rsid w:val="00245D3A"/>
    <w:rsid w:val="002605F6"/>
    <w:rsid w:val="00263314"/>
    <w:rsid w:val="00287A15"/>
    <w:rsid w:val="002B7EA5"/>
    <w:rsid w:val="00330600"/>
    <w:rsid w:val="00331B0E"/>
    <w:rsid w:val="00346A1D"/>
    <w:rsid w:val="003724F3"/>
    <w:rsid w:val="00392A7D"/>
    <w:rsid w:val="003B592E"/>
    <w:rsid w:val="003E1502"/>
    <w:rsid w:val="004106D9"/>
    <w:rsid w:val="00411E30"/>
    <w:rsid w:val="0044012B"/>
    <w:rsid w:val="004B2CA1"/>
    <w:rsid w:val="004E33DF"/>
    <w:rsid w:val="004F1BC0"/>
    <w:rsid w:val="004F3DFC"/>
    <w:rsid w:val="00504967"/>
    <w:rsid w:val="00510850"/>
    <w:rsid w:val="0051739C"/>
    <w:rsid w:val="005320D6"/>
    <w:rsid w:val="005555F5"/>
    <w:rsid w:val="00557250"/>
    <w:rsid w:val="005911E1"/>
    <w:rsid w:val="005A0077"/>
    <w:rsid w:val="005B4AFC"/>
    <w:rsid w:val="00626C51"/>
    <w:rsid w:val="00635C9A"/>
    <w:rsid w:val="00644911"/>
    <w:rsid w:val="00667263"/>
    <w:rsid w:val="00672ADD"/>
    <w:rsid w:val="00672C50"/>
    <w:rsid w:val="00673967"/>
    <w:rsid w:val="006A1056"/>
    <w:rsid w:val="006E731E"/>
    <w:rsid w:val="006F4367"/>
    <w:rsid w:val="0072471F"/>
    <w:rsid w:val="0073597B"/>
    <w:rsid w:val="00736971"/>
    <w:rsid w:val="00763ABB"/>
    <w:rsid w:val="00772F35"/>
    <w:rsid w:val="007821A1"/>
    <w:rsid w:val="00784E3D"/>
    <w:rsid w:val="0078603D"/>
    <w:rsid w:val="007A10D3"/>
    <w:rsid w:val="007A64D5"/>
    <w:rsid w:val="007B7656"/>
    <w:rsid w:val="007C1E9B"/>
    <w:rsid w:val="007C6FF3"/>
    <w:rsid w:val="007E0CC9"/>
    <w:rsid w:val="008018D7"/>
    <w:rsid w:val="00816C88"/>
    <w:rsid w:val="0084198F"/>
    <w:rsid w:val="00847EDF"/>
    <w:rsid w:val="00855137"/>
    <w:rsid w:val="00870FA8"/>
    <w:rsid w:val="008817C4"/>
    <w:rsid w:val="0088429B"/>
    <w:rsid w:val="008876CE"/>
    <w:rsid w:val="008B40D3"/>
    <w:rsid w:val="008D7FD7"/>
    <w:rsid w:val="008E2756"/>
    <w:rsid w:val="008E4767"/>
    <w:rsid w:val="00906EA3"/>
    <w:rsid w:val="0097783C"/>
    <w:rsid w:val="009B44AA"/>
    <w:rsid w:val="009F78D6"/>
    <w:rsid w:val="00A0718B"/>
    <w:rsid w:val="00A26EF5"/>
    <w:rsid w:val="00A45745"/>
    <w:rsid w:val="00A61CDD"/>
    <w:rsid w:val="00AD102C"/>
    <w:rsid w:val="00AD415A"/>
    <w:rsid w:val="00AF5FC2"/>
    <w:rsid w:val="00B53D04"/>
    <w:rsid w:val="00B551AD"/>
    <w:rsid w:val="00B675FD"/>
    <w:rsid w:val="00B76777"/>
    <w:rsid w:val="00B86878"/>
    <w:rsid w:val="00B95C7B"/>
    <w:rsid w:val="00BD039F"/>
    <w:rsid w:val="00BE21E8"/>
    <w:rsid w:val="00BF2374"/>
    <w:rsid w:val="00BF5B77"/>
    <w:rsid w:val="00C00B3D"/>
    <w:rsid w:val="00C029CB"/>
    <w:rsid w:val="00C0785E"/>
    <w:rsid w:val="00C2386A"/>
    <w:rsid w:val="00C41FC7"/>
    <w:rsid w:val="00C51920"/>
    <w:rsid w:val="00C51981"/>
    <w:rsid w:val="00C646D1"/>
    <w:rsid w:val="00C84EC5"/>
    <w:rsid w:val="00C878B9"/>
    <w:rsid w:val="00CA774F"/>
    <w:rsid w:val="00CB0E94"/>
    <w:rsid w:val="00CB3121"/>
    <w:rsid w:val="00CB6F57"/>
    <w:rsid w:val="00CC0D1E"/>
    <w:rsid w:val="00CC6EEF"/>
    <w:rsid w:val="00CE0CF3"/>
    <w:rsid w:val="00CF309E"/>
    <w:rsid w:val="00D47498"/>
    <w:rsid w:val="00D55389"/>
    <w:rsid w:val="00D650EC"/>
    <w:rsid w:val="00D75F10"/>
    <w:rsid w:val="00D965EF"/>
    <w:rsid w:val="00DA7262"/>
    <w:rsid w:val="00DA7CE6"/>
    <w:rsid w:val="00DB2EB6"/>
    <w:rsid w:val="00DB7BF9"/>
    <w:rsid w:val="00DC0252"/>
    <w:rsid w:val="00DC7A6D"/>
    <w:rsid w:val="00DD267A"/>
    <w:rsid w:val="00E42965"/>
    <w:rsid w:val="00E5480C"/>
    <w:rsid w:val="00E55C05"/>
    <w:rsid w:val="00EB1DF6"/>
    <w:rsid w:val="00EC24F0"/>
    <w:rsid w:val="00EF611B"/>
    <w:rsid w:val="00EF772F"/>
    <w:rsid w:val="00EF7F05"/>
    <w:rsid w:val="00F06E6C"/>
    <w:rsid w:val="00F40894"/>
    <w:rsid w:val="00F42F7D"/>
    <w:rsid w:val="00F6544D"/>
    <w:rsid w:val="00FB1937"/>
    <w:rsid w:val="00FB36FA"/>
    <w:rsid w:val="00FD64B7"/>
    <w:rsid w:val="00FE2E6F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05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0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72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rsid w:val="00331B0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31B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B0E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locked/>
    <w:rsid w:val="001B0DF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B0DFD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05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06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72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rsid w:val="00331B0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31B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B0E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locked/>
    <w:rsid w:val="001B0DF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B0DFD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157</cp:revision>
  <dcterms:created xsi:type="dcterms:W3CDTF">2025-01-06T13:47:00Z</dcterms:created>
  <dcterms:modified xsi:type="dcterms:W3CDTF">2025-01-07T17:15:00Z</dcterms:modified>
</cp:coreProperties>
</file>